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AFE" w:rsidRPr="003558B7" w:rsidRDefault="00AB3AFE" w:rsidP="003558B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558B7">
        <w:rPr>
          <w:b/>
          <w:sz w:val="28"/>
          <w:szCs w:val="28"/>
        </w:rPr>
        <w:t>ПОЯСНИТЕЛЬНАЯ ЗАПИСКА</w:t>
      </w:r>
    </w:p>
    <w:p w:rsidR="00AB3AFE" w:rsidRPr="00524E4F" w:rsidRDefault="003558B7" w:rsidP="003558B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 w:rsidR="00991D7D" w:rsidRPr="00524E4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455C64" w:rsidRPr="00524E4F">
        <w:rPr>
          <w:sz w:val="28"/>
          <w:szCs w:val="28"/>
        </w:rPr>
        <w:t>ешени</w:t>
      </w:r>
      <w:r>
        <w:rPr>
          <w:sz w:val="28"/>
          <w:szCs w:val="28"/>
        </w:rPr>
        <w:t>ю</w:t>
      </w:r>
      <w:r w:rsidR="00455C64" w:rsidRPr="00524E4F">
        <w:rPr>
          <w:sz w:val="28"/>
          <w:szCs w:val="28"/>
        </w:rPr>
        <w:t xml:space="preserve"> Собрани</w:t>
      </w:r>
      <w:r w:rsidR="00A2799E" w:rsidRPr="00524E4F">
        <w:rPr>
          <w:sz w:val="28"/>
          <w:szCs w:val="28"/>
        </w:rPr>
        <w:t>я представителей г. Владикавказ</w:t>
      </w:r>
      <w:r w:rsidR="00991D7D" w:rsidRPr="00524E4F">
        <w:rPr>
          <w:sz w:val="28"/>
          <w:szCs w:val="28"/>
        </w:rPr>
        <w:t xml:space="preserve"> «О внесении изменений в решение Собран</w:t>
      </w:r>
      <w:r w:rsidR="00A2799E" w:rsidRPr="00524E4F">
        <w:rPr>
          <w:sz w:val="28"/>
          <w:szCs w:val="28"/>
        </w:rPr>
        <w:t>ия представителей г.Владикавказ</w:t>
      </w:r>
      <w:r w:rsidR="00991D7D" w:rsidRPr="00524E4F">
        <w:rPr>
          <w:sz w:val="28"/>
          <w:szCs w:val="28"/>
        </w:rPr>
        <w:t xml:space="preserve"> </w:t>
      </w:r>
      <w:r w:rsidR="00390345" w:rsidRPr="00524E4F">
        <w:rPr>
          <w:sz w:val="28"/>
          <w:szCs w:val="28"/>
        </w:rPr>
        <w:t xml:space="preserve">от </w:t>
      </w:r>
      <w:r w:rsidR="00065F7A" w:rsidRPr="00524E4F">
        <w:rPr>
          <w:sz w:val="28"/>
          <w:szCs w:val="28"/>
        </w:rPr>
        <w:t>2</w:t>
      </w:r>
      <w:r w:rsidR="000741DB" w:rsidRPr="00524E4F">
        <w:rPr>
          <w:sz w:val="28"/>
          <w:szCs w:val="28"/>
        </w:rPr>
        <w:t>7</w:t>
      </w:r>
      <w:r w:rsidR="008C3030" w:rsidRPr="00524E4F">
        <w:rPr>
          <w:sz w:val="28"/>
          <w:szCs w:val="28"/>
        </w:rPr>
        <w:t xml:space="preserve"> </w:t>
      </w:r>
      <w:r w:rsidR="00CE44DC" w:rsidRPr="00524E4F">
        <w:rPr>
          <w:sz w:val="28"/>
          <w:szCs w:val="28"/>
        </w:rPr>
        <w:t>декабря</w:t>
      </w:r>
      <w:r w:rsidR="00A2799E" w:rsidRPr="00524E4F">
        <w:rPr>
          <w:sz w:val="28"/>
          <w:szCs w:val="28"/>
        </w:rPr>
        <w:t xml:space="preserve"> 20</w:t>
      </w:r>
      <w:r w:rsidR="00412F38" w:rsidRPr="00524E4F">
        <w:rPr>
          <w:sz w:val="28"/>
          <w:szCs w:val="28"/>
        </w:rPr>
        <w:t>1</w:t>
      </w:r>
      <w:r w:rsidR="00610786" w:rsidRPr="00524E4F">
        <w:rPr>
          <w:sz w:val="28"/>
          <w:szCs w:val="28"/>
        </w:rPr>
        <w:t>9 года №6/53</w:t>
      </w:r>
      <w:r w:rsidR="00390345" w:rsidRPr="00524E4F">
        <w:rPr>
          <w:sz w:val="28"/>
          <w:szCs w:val="28"/>
        </w:rPr>
        <w:t xml:space="preserve"> </w:t>
      </w:r>
      <w:r w:rsidR="00991D7D" w:rsidRPr="00524E4F">
        <w:rPr>
          <w:sz w:val="28"/>
          <w:szCs w:val="28"/>
        </w:rPr>
        <w:t>«</w:t>
      </w:r>
      <w:r w:rsidR="00065F7A" w:rsidRPr="00524E4F">
        <w:rPr>
          <w:bCs/>
          <w:spacing w:val="-2"/>
          <w:sz w:val="28"/>
          <w:szCs w:val="28"/>
        </w:rPr>
        <w:t xml:space="preserve">О бюджете муниципального </w:t>
      </w:r>
      <w:r w:rsidR="00610786" w:rsidRPr="00524E4F">
        <w:rPr>
          <w:bCs/>
          <w:spacing w:val="-2"/>
          <w:sz w:val="28"/>
          <w:szCs w:val="28"/>
        </w:rPr>
        <w:t>образования г.Владикавказ на 2020</w:t>
      </w:r>
      <w:r w:rsidR="00065F7A" w:rsidRPr="00524E4F">
        <w:rPr>
          <w:bCs/>
          <w:spacing w:val="-2"/>
          <w:sz w:val="28"/>
          <w:szCs w:val="28"/>
        </w:rPr>
        <w:t xml:space="preserve"> год </w:t>
      </w:r>
      <w:r w:rsidR="00065F7A" w:rsidRPr="00524E4F">
        <w:rPr>
          <w:bCs/>
          <w:sz w:val="28"/>
          <w:szCs w:val="28"/>
        </w:rPr>
        <w:t>и на пла</w:t>
      </w:r>
      <w:r w:rsidR="00933A5C" w:rsidRPr="00524E4F">
        <w:rPr>
          <w:bCs/>
          <w:sz w:val="28"/>
          <w:szCs w:val="28"/>
        </w:rPr>
        <w:t>н</w:t>
      </w:r>
      <w:r w:rsidR="000741DB" w:rsidRPr="00524E4F">
        <w:rPr>
          <w:bCs/>
          <w:sz w:val="28"/>
          <w:szCs w:val="28"/>
        </w:rPr>
        <w:t>о</w:t>
      </w:r>
      <w:r w:rsidR="00610786" w:rsidRPr="00524E4F">
        <w:rPr>
          <w:bCs/>
          <w:sz w:val="28"/>
          <w:szCs w:val="28"/>
        </w:rPr>
        <w:t>вый период 2021 и 2022</w:t>
      </w:r>
      <w:r w:rsidR="00065F7A" w:rsidRPr="00524E4F">
        <w:rPr>
          <w:bCs/>
          <w:sz w:val="28"/>
          <w:szCs w:val="28"/>
        </w:rPr>
        <w:t xml:space="preserve"> годов</w:t>
      </w:r>
      <w:r w:rsidR="00991D7D" w:rsidRPr="00524E4F">
        <w:rPr>
          <w:sz w:val="28"/>
          <w:szCs w:val="28"/>
        </w:rPr>
        <w:t>»</w:t>
      </w:r>
    </w:p>
    <w:p w:rsidR="00471615" w:rsidRPr="00524E4F" w:rsidRDefault="00471615" w:rsidP="003558B7">
      <w:pPr>
        <w:jc w:val="both"/>
        <w:rPr>
          <w:sz w:val="28"/>
          <w:szCs w:val="28"/>
        </w:rPr>
      </w:pPr>
    </w:p>
    <w:p w:rsidR="002D44D0" w:rsidRDefault="00610786" w:rsidP="003558B7">
      <w:pPr>
        <w:ind w:firstLine="709"/>
        <w:jc w:val="both"/>
        <w:rPr>
          <w:b/>
          <w:sz w:val="28"/>
          <w:szCs w:val="28"/>
        </w:rPr>
      </w:pPr>
      <w:r w:rsidRPr="00524E4F">
        <w:rPr>
          <w:b/>
          <w:sz w:val="28"/>
          <w:szCs w:val="28"/>
        </w:rPr>
        <w:t>Внесение изменений на 2020</w:t>
      </w:r>
      <w:r w:rsidR="00FA0428" w:rsidRPr="00524E4F">
        <w:rPr>
          <w:b/>
          <w:sz w:val="28"/>
          <w:szCs w:val="28"/>
        </w:rPr>
        <w:t xml:space="preserve"> год </w:t>
      </w:r>
      <w:r w:rsidR="00796FFA" w:rsidRPr="00524E4F">
        <w:rPr>
          <w:b/>
          <w:sz w:val="28"/>
          <w:szCs w:val="28"/>
        </w:rPr>
        <w:t>в бюджет муниципального образования г.Владикавказ обусловлено</w:t>
      </w:r>
      <w:r w:rsidR="006438EB" w:rsidRPr="00524E4F">
        <w:rPr>
          <w:b/>
          <w:sz w:val="28"/>
          <w:szCs w:val="28"/>
        </w:rPr>
        <w:t>:</w:t>
      </w:r>
    </w:p>
    <w:p w:rsidR="00E0518C" w:rsidRDefault="00C31729" w:rsidP="003558B7">
      <w:pPr>
        <w:ind w:firstLine="567"/>
        <w:jc w:val="both"/>
        <w:rPr>
          <w:sz w:val="28"/>
          <w:szCs w:val="28"/>
        </w:rPr>
      </w:pPr>
      <w:r w:rsidRPr="00524E4F">
        <w:rPr>
          <w:sz w:val="28"/>
          <w:szCs w:val="28"/>
        </w:rPr>
        <w:t>-выделением субсидии</w:t>
      </w:r>
      <w:r>
        <w:rPr>
          <w:sz w:val="28"/>
          <w:szCs w:val="28"/>
        </w:rPr>
        <w:t xml:space="preserve"> на 2020 год</w:t>
      </w:r>
      <w:r w:rsidRPr="00524E4F">
        <w:rPr>
          <w:sz w:val="28"/>
          <w:szCs w:val="28"/>
        </w:rPr>
        <w:t xml:space="preserve"> </w:t>
      </w:r>
      <w:r w:rsidRPr="00547FA7">
        <w:rPr>
          <w:sz w:val="28"/>
          <w:szCs w:val="28"/>
        </w:rPr>
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</w:r>
      <w:r w:rsidRPr="00524E4F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8 362,3 </w:t>
      </w:r>
      <w:proofErr w:type="spellStart"/>
      <w:r w:rsidRPr="00524E4F">
        <w:rPr>
          <w:sz w:val="28"/>
          <w:szCs w:val="28"/>
        </w:rPr>
        <w:t>тыс.рублей</w:t>
      </w:r>
      <w:proofErr w:type="spellEnd"/>
      <w:r w:rsidR="00E0518C">
        <w:rPr>
          <w:sz w:val="28"/>
          <w:szCs w:val="28"/>
        </w:rPr>
        <w:t xml:space="preserve"> </w:t>
      </w:r>
      <w:r w:rsidRPr="00524E4F">
        <w:rPr>
          <w:sz w:val="28"/>
          <w:szCs w:val="28"/>
        </w:rPr>
        <w:t xml:space="preserve">и соответственно необходимостью увеличения </w:t>
      </w:r>
      <w:r w:rsidR="00874AE8">
        <w:rPr>
          <w:sz w:val="28"/>
          <w:szCs w:val="28"/>
        </w:rPr>
        <w:t>расходов</w:t>
      </w:r>
      <w:r w:rsidRPr="00524E4F">
        <w:rPr>
          <w:sz w:val="28"/>
          <w:szCs w:val="28"/>
        </w:rPr>
        <w:t xml:space="preserve"> по </w:t>
      </w:r>
      <w:r>
        <w:rPr>
          <w:sz w:val="28"/>
          <w:szCs w:val="28"/>
        </w:rPr>
        <w:t>ведомству «</w:t>
      </w:r>
      <w:r w:rsidRPr="00C31729">
        <w:rPr>
          <w:sz w:val="28"/>
          <w:szCs w:val="28"/>
        </w:rPr>
        <w:t>Комитет жилищно-коммунального хозяйства и энергетики администрации местного самоуправления города Владикавказа</w:t>
      </w:r>
      <w:r>
        <w:rPr>
          <w:sz w:val="28"/>
          <w:szCs w:val="28"/>
        </w:rPr>
        <w:t xml:space="preserve">», </w:t>
      </w:r>
      <w:r w:rsidRPr="00524E4F">
        <w:rPr>
          <w:sz w:val="28"/>
          <w:szCs w:val="28"/>
        </w:rPr>
        <w:t xml:space="preserve">разделу </w:t>
      </w:r>
      <w:r>
        <w:rPr>
          <w:sz w:val="28"/>
          <w:szCs w:val="28"/>
        </w:rPr>
        <w:t>0501</w:t>
      </w:r>
      <w:r w:rsidRPr="00524E4F">
        <w:rPr>
          <w:sz w:val="28"/>
          <w:szCs w:val="28"/>
        </w:rPr>
        <w:t xml:space="preserve"> «</w:t>
      </w:r>
      <w:r w:rsidRPr="00547FA7">
        <w:rPr>
          <w:sz w:val="28"/>
          <w:szCs w:val="28"/>
        </w:rPr>
        <w:t>Жилищное хозяйство</w:t>
      </w:r>
      <w:r w:rsidRPr="00524E4F">
        <w:rPr>
          <w:sz w:val="28"/>
          <w:szCs w:val="28"/>
        </w:rPr>
        <w:t xml:space="preserve">», целевой статье </w:t>
      </w:r>
      <w:r>
        <w:rPr>
          <w:sz w:val="28"/>
          <w:szCs w:val="28"/>
        </w:rPr>
        <w:t>09 7</w:t>
      </w:r>
      <w:r w:rsidRPr="00547FA7">
        <w:rPr>
          <w:sz w:val="28"/>
          <w:szCs w:val="28"/>
        </w:rPr>
        <w:t xml:space="preserve"> F3 67483</w:t>
      </w:r>
      <w:r>
        <w:rPr>
          <w:sz w:val="28"/>
          <w:szCs w:val="28"/>
        </w:rPr>
        <w:t>, виду расхода 410</w:t>
      </w:r>
      <w:r w:rsidR="00E0518C">
        <w:rPr>
          <w:sz w:val="28"/>
          <w:szCs w:val="28"/>
        </w:rPr>
        <w:t>;</w:t>
      </w:r>
    </w:p>
    <w:p w:rsidR="0061726F" w:rsidRPr="00524E4F" w:rsidRDefault="00E0518C" w:rsidP="003558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уменьшением </w:t>
      </w:r>
      <w:r w:rsidRPr="00524E4F">
        <w:rPr>
          <w:sz w:val="28"/>
          <w:szCs w:val="28"/>
        </w:rPr>
        <w:t>субсидии</w:t>
      </w:r>
      <w:r>
        <w:rPr>
          <w:sz w:val="28"/>
          <w:szCs w:val="28"/>
        </w:rPr>
        <w:t xml:space="preserve"> на 2021 год </w:t>
      </w:r>
      <w:r w:rsidRPr="00547FA7">
        <w:rPr>
          <w:sz w:val="28"/>
          <w:szCs w:val="28"/>
        </w:rPr>
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</w:r>
      <w:r w:rsidR="007864C7">
        <w:rPr>
          <w:sz w:val="28"/>
          <w:szCs w:val="28"/>
        </w:rPr>
        <w:t xml:space="preserve"> в сумме</w:t>
      </w:r>
      <w:r w:rsidR="007864C7" w:rsidRPr="00524E4F">
        <w:rPr>
          <w:sz w:val="28"/>
          <w:szCs w:val="28"/>
        </w:rPr>
        <w:t xml:space="preserve"> </w:t>
      </w:r>
      <w:r w:rsidR="007864C7">
        <w:rPr>
          <w:sz w:val="28"/>
          <w:szCs w:val="28"/>
        </w:rPr>
        <w:t xml:space="preserve">8 362,3 </w:t>
      </w:r>
      <w:proofErr w:type="spellStart"/>
      <w:r w:rsidR="007864C7" w:rsidRPr="00524E4F">
        <w:rPr>
          <w:sz w:val="28"/>
          <w:szCs w:val="28"/>
        </w:rPr>
        <w:t>тыс.рублей</w:t>
      </w:r>
      <w:proofErr w:type="spellEnd"/>
      <w:r w:rsidR="00874AE8" w:rsidRPr="00874AE8">
        <w:rPr>
          <w:sz w:val="28"/>
          <w:szCs w:val="28"/>
        </w:rPr>
        <w:t xml:space="preserve"> </w:t>
      </w:r>
      <w:r w:rsidR="00874AE8" w:rsidRPr="00524E4F">
        <w:rPr>
          <w:sz w:val="28"/>
          <w:szCs w:val="28"/>
        </w:rPr>
        <w:t>и соответственно необходимостью у</w:t>
      </w:r>
      <w:r w:rsidR="00874AE8">
        <w:rPr>
          <w:sz w:val="28"/>
          <w:szCs w:val="28"/>
        </w:rPr>
        <w:t>меньшения</w:t>
      </w:r>
      <w:r w:rsidR="00874AE8" w:rsidRPr="00524E4F">
        <w:rPr>
          <w:sz w:val="28"/>
          <w:szCs w:val="28"/>
        </w:rPr>
        <w:t xml:space="preserve"> </w:t>
      </w:r>
      <w:r w:rsidR="00874AE8">
        <w:rPr>
          <w:sz w:val="28"/>
          <w:szCs w:val="28"/>
        </w:rPr>
        <w:t>расходов</w:t>
      </w:r>
      <w:r w:rsidR="007864C7" w:rsidRPr="00524E4F">
        <w:rPr>
          <w:sz w:val="28"/>
          <w:szCs w:val="28"/>
        </w:rPr>
        <w:t xml:space="preserve"> по </w:t>
      </w:r>
      <w:r w:rsidR="007864C7">
        <w:rPr>
          <w:sz w:val="28"/>
          <w:szCs w:val="28"/>
        </w:rPr>
        <w:t>ведомству «</w:t>
      </w:r>
      <w:r w:rsidR="007864C7" w:rsidRPr="0045063B">
        <w:rPr>
          <w:sz w:val="28"/>
          <w:szCs w:val="28"/>
        </w:rPr>
        <w:t>Управление по строительству администрации местного самоуправления г.Владикавказ</w:t>
      </w:r>
      <w:r w:rsidR="007864C7">
        <w:rPr>
          <w:sz w:val="28"/>
          <w:szCs w:val="28"/>
        </w:rPr>
        <w:t xml:space="preserve">», </w:t>
      </w:r>
      <w:r w:rsidR="007864C7" w:rsidRPr="00524E4F">
        <w:rPr>
          <w:sz w:val="28"/>
          <w:szCs w:val="28"/>
        </w:rPr>
        <w:t xml:space="preserve">разделу </w:t>
      </w:r>
      <w:r w:rsidR="007864C7">
        <w:rPr>
          <w:sz w:val="28"/>
          <w:szCs w:val="28"/>
        </w:rPr>
        <w:t>0501</w:t>
      </w:r>
      <w:r w:rsidR="007864C7" w:rsidRPr="00524E4F">
        <w:rPr>
          <w:sz w:val="28"/>
          <w:szCs w:val="28"/>
        </w:rPr>
        <w:t xml:space="preserve"> «</w:t>
      </w:r>
      <w:r w:rsidR="007864C7" w:rsidRPr="00547FA7">
        <w:rPr>
          <w:sz w:val="28"/>
          <w:szCs w:val="28"/>
        </w:rPr>
        <w:t>Жилищное хозяйство</w:t>
      </w:r>
      <w:r w:rsidR="007864C7" w:rsidRPr="00524E4F">
        <w:rPr>
          <w:sz w:val="28"/>
          <w:szCs w:val="28"/>
        </w:rPr>
        <w:t xml:space="preserve">», целевой статье </w:t>
      </w:r>
      <w:r w:rsidR="007864C7">
        <w:rPr>
          <w:sz w:val="28"/>
          <w:szCs w:val="28"/>
        </w:rPr>
        <w:t>10 0</w:t>
      </w:r>
      <w:r w:rsidR="007864C7" w:rsidRPr="00547FA7">
        <w:rPr>
          <w:sz w:val="28"/>
          <w:szCs w:val="28"/>
        </w:rPr>
        <w:t xml:space="preserve"> F3 67483</w:t>
      </w:r>
      <w:r w:rsidR="007864C7">
        <w:rPr>
          <w:sz w:val="28"/>
          <w:szCs w:val="28"/>
        </w:rPr>
        <w:t>, виду расхода 410;</w:t>
      </w:r>
    </w:p>
    <w:p w:rsidR="00A71E57" w:rsidRDefault="00A71E57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 xml:space="preserve">-выделением прочих межбюджетных трансфертов </w:t>
      </w:r>
      <w:r w:rsidR="000B4648" w:rsidRPr="000B4648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0B4648">
        <w:rPr>
          <w:sz w:val="28"/>
          <w:szCs w:val="28"/>
        </w:rPr>
        <w:t xml:space="preserve"> </w:t>
      </w:r>
      <w:r w:rsidRPr="002B021F">
        <w:rPr>
          <w:sz w:val="28"/>
          <w:szCs w:val="28"/>
        </w:rPr>
        <w:t xml:space="preserve">в сумме </w:t>
      </w:r>
      <w:r w:rsidR="000B4648">
        <w:rPr>
          <w:sz w:val="28"/>
          <w:szCs w:val="28"/>
        </w:rPr>
        <w:t xml:space="preserve">32 810,4 </w:t>
      </w:r>
      <w:proofErr w:type="spellStart"/>
      <w:r w:rsidRPr="002B021F">
        <w:rPr>
          <w:sz w:val="28"/>
          <w:szCs w:val="28"/>
        </w:rPr>
        <w:t>тыс.рублей</w:t>
      </w:r>
      <w:proofErr w:type="spellEnd"/>
      <w:r w:rsidRPr="002B021F">
        <w:rPr>
          <w:sz w:val="28"/>
          <w:szCs w:val="28"/>
        </w:rPr>
        <w:t xml:space="preserve">, и соответственно необходимостью увеличения </w:t>
      </w:r>
      <w:r w:rsidR="00874AE8">
        <w:rPr>
          <w:sz w:val="28"/>
          <w:szCs w:val="28"/>
        </w:rPr>
        <w:t>расходов</w:t>
      </w:r>
      <w:r w:rsidRPr="002B021F">
        <w:rPr>
          <w:sz w:val="28"/>
          <w:szCs w:val="28"/>
        </w:rPr>
        <w:t xml:space="preserve"> </w:t>
      </w:r>
      <w:r w:rsidR="000B4648" w:rsidRPr="00524E4F">
        <w:rPr>
          <w:sz w:val="28"/>
          <w:szCs w:val="28"/>
        </w:rPr>
        <w:t xml:space="preserve">по </w:t>
      </w:r>
      <w:r w:rsidR="000B4648">
        <w:rPr>
          <w:sz w:val="28"/>
          <w:szCs w:val="28"/>
        </w:rPr>
        <w:t>ведомству «</w:t>
      </w:r>
      <w:r w:rsidR="000B4648" w:rsidRPr="000B4648">
        <w:rPr>
          <w:sz w:val="28"/>
          <w:szCs w:val="28"/>
        </w:rPr>
        <w:t>Управление образования АМС г.Владикавказа</w:t>
      </w:r>
      <w:r w:rsidR="000B4648">
        <w:rPr>
          <w:sz w:val="28"/>
          <w:szCs w:val="28"/>
        </w:rPr>
        <w:t>»,</w:t>
      </w:r>
      <w:r w:rsidRPr="002B021F">
        <w:rPr>
          <w:sz w:val="28"/>
          <w:szCs w:val="28"/>
        </w:rPr>
        <w:t xml:space="preserve"> разделу </w:t>
      </w:r>
      <w:r w:rsidR="000B4648">
        <w:rPr>
          <w:sz w:val="28"/>
          <w:szCs w:val="28"/>
        </w:rPr>
        <w:t>0702</w:t>
      </w:r>
      <w:r w:rsidRPr="002B021F">
        <w:rPr>
          <w:sz w:val="28"/>
          <w:szCs w:val="28"/>
        </w:rPr>
        <w:t xml:space="preserve"> «</w:t>
      </w:r>
      <w:r w:rsidR="000B4648" w:rsidRPr="000B4648">
        <w:rPr>
          <w:sz w:val="28"/>
          <w:szCs w:val="28"/>
        </w:rPr>
        <w:t>Общее образование</w:t>
      </w:r>
      <w:r w:rsidRPr="002B021F">
        <w:rPr>
          <w:sz w:val="28"/>
          <w:szCs w:val="28"/>
        </w:rPr>
        <w:t xml:space="preserve">», целевой статье </w:t>
      </w:r>
      <w:r w:rsidR="000B4648">
        <w:rPr>
          <w:sz w:val="28"/>
          <w:szCs w:val="28"/>
        </w:rPr>
        <w:t>07 1 0Ф 53030, видам расходов</w:t>
      </w:r>
      <w:r w:rsidRPr="002B021F">
        <w:rPr>
          <w:sz w:val="28"/>
          <w:szCs w:val="28"/>
        </w:rPr>
        <w:t xml:space="preserve"> </w:t>
      </w:r>
      <w:r w:rsidR="000B4648">
        <w:rPr>
          <w:sz w:val="28"/>
          <w:szCs w:val="28"/>
        </w:rPr>
        <w:t>610 и 620</w:t>
      </w:r>
      <w:r w:rsidRPr="002B021F">
        <w:rPr>
          <w:sz w:val="28"/>
          <w:szCs w:val="28"/>
        </w:rPr>
        <w:t>;</w:t>
      </w:r>
    </w:p>
    <w:p w:rsidR="00C31729" w:rsidRPr="000B4648" w:rsidRDefault="000B4648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-выделением прочих межбюджетных трансфертов</w:t>
      </w:r>
      <w:r>
        <w:rPr>
          <w:sz w:val="28"/>
          <w:szCs w:val="28"/>
        </w:rPr>
        <w:t xml:space="preserve"> на </w:t>
      </w:r>
      <w:r w:rsidRPr="000B4648">
        <w:rPr>
          <w:sz w:val="28"/>
          <w:szCs w:val="28"/>
        </w:rPr>
        <w:t>обеспечение деятельности по оказанию коммунальной услуги населению по обращению с твердыми коммунальными отходами</w:t>
      </w:r>
      <w:r>
        <w:rPr>
          <w:sz w:val="28"/>
          <w:szCs w:val="28"/>
        </w:rPr>
        <w:t xml:space="preserve"> в сумме 27 113,5 </w:t>
      </w:r>
      <w:proofErr w:type="spellStart"/>
      <w:r w:rsidRPr="002B021F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</w:t>
      </w:r>
      <w:r w:rsidRPr="002B021F">
        <w:rPr>
          <w:sz w:val="28"/>
          <w:szCs w:val="28"/>
        </w:rPr>
        <w:t xml:space="preserve">и соответственно необходимостью увеличения </w:t>
      </w:r>
      <w:r w:rsidR="00874AE8">
        <w:rPr>
          <w:sz w:val="28"/>
          <w:szCs w:val="28"/>
        </w:rPr>
        <w:t>расходов</w:t>
      </w:r>
      <w:r w:rsidRPr="002B021F">
        <w:rPr>
          <w:sz w:val="28"/>
          <w:szCs w:val="28"/>
        </w:rPr>
        <w:t xml:space="preserve"> </w:t>
      </w:r>
      <w:r w:rsidRPr="00524E4F">
        <w:rPr>
          <w:sz w:val="28"/>
          <w:szCs w:val="28"/>
        </w:rPr>
        <w:t xml:space="preserve">по </w:t>
      </w:r>
      <w:r>
        <w:rPr>
          <w:sz w:val="28"/>
          <w:szCs w:val="28"/>
        </w:rPr>
        <w:t>ведомству «</w:t>
      </w:r>
      <w:r w:rsidRPr="000B4648">
        <w:rPr>
          <w:sz w:val="28"/>
          <w:szCs w:val="28"/>
        </w:rPr>
        <w:t>Управление благоустройства и озеленения администрации местного самоуправления г.Владикавказ</w:t>
      </w:r>
      <w:r>
        <w:rPr>
          <w:sz w:val="28"/>
          <w:szCs w:val="28"/>
        </w:rPr>
        <w:t xml:space="preserve">», </w:t>
      </w:r>
      <w:r w:rsidR="007A60AC">
        <w:rPr>
          <w:sz w:val="28"/>
          <w:szCs w:val="28"/>
        </w:rPr>
        <w:t xml:space="preserve">разделу </w:t>
      </w:r>
      <w:r w:rsidR="007864C7">
        <w:rPr>
          <w:sz w:val="28"/>
          <w:szCs w:val="28"/>
        </w:rPr>
        <w:t xml:space="preserve">0502 </w:t>
      </w:r>
      <w:r w:rsidR="007A60AC">
        <w:rPr>
          <w:sz w:val="28"/>
          <w:szCs w:val="28"/>
        </w:rPr>
        <w:t>«</w:t>
      </w:r>
      <w:r w:rsidR="007A60AC" w:rsidRPr="007A60AC">
        <w:rPr>
          <w:sz w:val="28"/>
          <w:szCs w:val="28"/>
        </w:rPr>
        <w:t>Коммунальное хозяйство</w:t>
      </w:r>
      <w:r w:rsidR="007A60AC">
        <w:rPr>
          <w:sz w:val="28"/>
          <w:szCs w:val="28"/>
        </w:rPr>
        <w:t xml:space="preserve">», </w:t>
      </w:r>
      <w:r w:rsidRPr="002B021F">
        <w:rPr>
          <w:sz w:val="28"/>
          <w:szCs w:val="28"/>
        </w:rPr>
        <w:t>целевой статье</w:t>
      </w:r>
      <w:r>
        <w:rPr>
          <w:sz w:val="28"/>
          <w:szCs w:val="28"/>
        </w:rPr>
        <w:t xml:space="preserve"> 04 0 </w:t>
      </w:r>
      <w:r>
        <w:rPr>
          <w:sz w:val="28"/>
          <w:szCs w:val="28"/>
          <w:lang w:val="en-US"/>
        </w:rPr>
        <w:t>G</w:t>
      </w:r>
      <w:r w:rsidRPr="000B4648">
        <w:rPr>
          <w:sz w:val="28"/>
          <w:szCs w:val="28"/>
        </w:rPr>
        <w:t>2 52680</w:t>
      </w:r>
      <w:r>
        <w:rPr>
          <w:sz w:val="28"/>
          <w:szCs w:val="28"/>
        </w:rPr>
        <w:t>, виду расхода 240</w:t>
      </w:r>
      <w:r w:rsidR="007A60AC">
        <w:rPr>
          <w:sz w:val="28"/>
          <w:szCs w:val="28"/>
        </w:rPr>
        <w:t>;</w:t>
      </w:r>
    </w:p>
    <w:p w:rsidR="007A60AC" w:rsidRDefault="007A60AC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-выделением прочих межбюджетных трансфертов</w:t>
      </w:r>
      <w:r>
        <w:rPr>
          <w:sz w:val="28"/>
          <w:szCs w:val="28"/>
        </w:rPr>
        <w:t xml:space="preserve"> на организацию</w:t>
      </w:r>
      <w:r w:rsidRPr="007A60AC">
        <w:rPr>
          <w:sz w:val="28"/>
          <w:szCs w:val="28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 xml:space="preserve"> в сумме 71 233,8</w:t>
      </w:r>
      <w:r w:rsidRPr="007A60AC">
        <w:rPr>
          <w:sz w:val="28"/>
          <w:szCs w:val="28"/>
        </w:rPr>
        <w:t xml:space="preserve"> </w:t>
      </w:r>
      <w:proofErr w:type="spellStart"/>
      <w:r w:rsidRPr="002B021F">
        <w:rPr>
          <w:sz w:val="28"/>
          <w:szCs w:val="28"/>
        </w:rPr>
        <w:t>тыс.рублей</w:t>
      </w:r>
      <w:proofErr w:type="spellEnd"/>
      <w:r w:rsidRPr="002B021F">
        <w:rPr>
          <w:sz w:val="28"/>
          <w:szCs w:val="28"/>
        </w:rPr>
        <w:t xml:space="preserve">, и соответственно необходимостью увеличения </w:t>
      </w:r>
      <w:r w:rsidR="00874AE8">
        <w:rPr>
          <w:sz w:val="28"/>
          <w:szCs w:val="28"/>
        </w:rPr>
        <w:t>расходов</w:t>
      </w:r>
      <w:r w:rsidRPr="002B021F">
        <w:rPr>
          <w:sz w:val="28"/>
          <w:szCs w:val="28"/>
        </w:rPr>
        <w:t xml:space="preserve"> </w:t>
      </w:r>
      <w:r w:rsidRPr="00524E4F">
        <w:rPr>
          <w:sz w:val="28"/>
          <w:szCs w:val="28"/>
        </w:rPr>
        <w:t xml:space="preserve">по </w:t>
      </w:r>
      <w:r>
        <w:rPr>
          <w:sz w:val="28"/>
          <w:szCs w:val="28"/>
        </w:rPr>
        <w:t>ведомству «</w:t>
      </w:r>
      <w:r w:rsidRPr="000B4648">
        <w:rPr>
          <w:sz w:val="28"/>
          <w:szCs w:val="28"/>
        </w:rPr>
        <w:t>Управление образования АМС г.Владикавказа</w:t>
      </w:r>
      <w:r>
        <w:rPr>
          <w:sz w:val="28"/>
          <w:szCs w:val="28"/>
        </w:rPr>
        <w:t>»,</w:t>
      </w:r>
      <w:r w:rsidRPr="002B021F">
        <w:rPr>
          <w:sz w:val="28"/>
          <w:szCs w:val="28"/>
        </w:rPr>
        <w:t xml:space="preserve"> разделу </w:t>
      </w:r>
      <w:r>
        <w:rPr>
          <w:sz w:val="28"/>
          <w:szCs w:val="28"/>
        </w:rPr>
        <w:t>0702</w:t>
      </w:r>
      <w:r w:rsidRPr="002B021F">
        <w:rPr>
          <w:sz w:val="28"/>
          <w:szCs w:val="28"/>
        </w:rPr>
        <w:t xml:space="preserve"> «</w:t>
      </w:r>
      <w:r w:rsidRPr="000B4648">
        <w:rPr>
          <w:sz w:val="28"/>
          <w:szCs w:val="28"/>
        </w:rPr>
        <w:t>Общее образование</w:t>
      </w:r>
      <w:r w:rsidRPr="002B021F">
        <w:rPr>
          <w:sz w:val="28"/>
          <w:szCs w:val="28"/>
        </w:rPr>
        <w:t xml:space="preserve">», целевой статье </w:t>
      </w:r>
      <w:r>
        <w:rPr>
          <w:sz w:val="28"/>
          <w:szCs w:val="28"/>
        </w:rPr>
        <w:t xml:space="preserve">07 1 0Р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3040, видам расходов</w:t>
      </w:r>
      <w:r w:rsidRPr="002B021F">
        <w:rPr>
          <w:sz w:val="28"/>
          <w:szCs w:val="28"/>
        </w:rPr>
        <w:t xml:space="preserve"> </w:t>
      </w:r>
      <w:r>
        <w:rPr>
          <w:sz w:val="28"/>
          <w:szCs w:val="28"/>
        </w:rPr>
        <w:t>610 и 620</w:t>
      </w:r>
      <w:r w:rsidR="001834F5">
        <w:rPr>
          <w:sz w:val="28"/>
          <w:szCs w:val="28"/>
        </w:rPr>
        <w:t>.</w:t>
      </w:r>
    </w:p>
    <w:p w:rsidR="001834F5" w:rsidRDefault="001834F5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приложении «Доходы </w:t>
      </w:r>
      <w:r w:rsidRPr="001834F5">
        <w:rPr>
          <w:sz w:val="28"/>
          <w:szCs w:val="28"/>
        </w:rPr>
        <w:t>бюджета муниципального образования г.Владикавказ</w:t>
      </w:r>
      <w:r>
        <w:rPr>
          <w:sz w:val="28"/>
          <w:szCs w:val="28"/>
        </w:rPr>
        <w:t xml:space="preserve"> </w:t>
      </w:r>
      <w:r w:rsidRPr="001834F5">
        <w:rPr>
          <w:sz w:val="28"/>
          <w:szCs w:val="28"/>
        </w:rPr>
        <w:t>на 2020 год</w:t>
      </w:r>
      <w:r>
        <w:rPr>
          <w:sz w:val="28"/>
          <w:szCs w:val="28"/>
        </w:rPr>
        <w:t>» (приложение 1) уточняется код дохода бюджетной классификации (с прочих межбюджетных трансфертов</w:t>
      </w:r>
      <w:r w:rsidRPr="001834F5">
        <w:rPr>
          <w:sz w:val="28"/>
          <w:szCs w:val="28"/>
        </w:rPr>
        <w:t xml:space="preserve"> </w:t>
      </w:r>
      <w:r>
        <w:rPr>
          <w:sz w:val="28"/>
          <w:szCs w:val="28"/>
        </w:rPr>
        <w:t>на п</w:t>
      </w:r>
      <w:r w:rsidRPr="001834F5">
        <w:rPr>
          <w:sz w:val="28"/>
          <w:szCs w:val="28"/>
        </w:rPr>
        <w:t>рочие субсидии бюджетам городских округов</w:t>
      </w:r>
      <w:r>
        <w:rPr>
          <w:sz w:val="28"/>
          <w:szCs w:val="28"/>
        </w:rPr>
        <w:t xml:space="preserve"> </w:t>
      </w:r>
      <w:r w:rsidRPr="001834F5">
        <w:rPr>
          <w:sz w:val="28"/>
          <w:szCs w:val="28"/>
        </w:rPr>
        <w:t>(</w:t>
      </w:r>
      <w:proofErr w:type="spellStart"/>
      <w:r w:rsidRPr="001834F5">
        <w:rPr>
          <w:sz w:val="28"/>
          <w:szCs w:val="28"/>
        </w:rPr>
        <w:t>софинансирование</w:t>
      </w:r>
      <w:proofErr w:type="spellEnd"/>
      <w:r w:rsidRPr="001834F5">
        <w:rPr>
          <w:sz w:val="28"/>
          <w:szCs w:val="28"/>
        </w:rPr>
        <w:t xml:space="preserve"> мероприятий по ремонту проспекта Мира)</w:t>
      </w:r>
      <w:r>
        <w:rPr>
          <w:sz w:val="28"/>
          <w:szCs w:val="28"/>
        </w:rPr>
        <w:t>) согласно уведомления по расчетам между бюджетами</w:t>
      </w:r>
      <w:r w:rsidR="00C63085">
        <w:rPr>
          <w:sz w:val="28"/>
          <w:szCs w:val="28"/>
        </w:rPr>
        <w:t xml:space="preserve"> от 11.09.2020 №11 </w:t>
      </w:r>
      <w:r>
        <w:rPr>
          <w:sz w:val="28"/>
          <w:szCs w:val="28"/>
        </w:rPr>
        <w:t>Министерства строительства и архитектуры Республики Северная Осетия-Алания.</w:t>
      </w:r>
    </w:p>
    <w:p w:rsidR="00224AA3" w:rsidRPr="002B021F" w:rsidRDefault="00A71E57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В источниках финансир</w:t>
      </w:r>
      <w:r w:rsidR="002B021F" w:rsidRPr="002B021F">
        <w:rPr>
          <w:sz w:val="28"/>
          <w:szCs w:val="28"/>
        </w:rPr>
        <w:t>ования дефицита бюджета на 2020</w:t>
      </w:r>
      <w:r w:rsidR="002B021F">
        <w:rPr>
          <w:sz w:val="28"/>
          <w:szCs w:val="28"/>
        </w:rPr>
        <w:t xml:space="preserve"> </w:t>
      </w:r>
      <w:proofErr w:type="gramStart"/>
      <w:r w:rsidR="002B021F">
        <w:rPr>
          <w:sz w:val="28"/>
          <w:szCs w:val="28"/>
        </w:rPr>
        <w:t xml:space="preserve">год </w:t>
      </w:r>
      <w:r w:rsidR="00874AE8">
        <w:rPr>
          <w:sz w:val="28"/>
          <w:szCs w:val="28"/>
        </w:rPr>
        <w:t xml:space="preserve"> </w:t>
      </w:r>
      <w:r w:rsidR="008F2FB4" w:rsidRPr="002B021F">
        <w:rPr>
          <w:sz w:val="28"/>
          <w:szCs w:val="28"/>
        </w:rPr>
        <w:t>(</w:t>
      </w:r>
      <w:proofErr w:type="gramEnd"/>
      <w:r w:rsidR="008F2FB4" w:rsidRPr="002B021F">
        <w:rPr>
          <w:sz w:val="28"/>
          <w:szCs w:val="28"/>
        </w:rPr>
        <w:t>п</w:t>
      </w:r>
      <w:r w:rsidR="002B021F" w:rsidRPr="002B021F">
        <w:rPr>
          <w:sz w:val="28"/>
          <w:szCs w:val="28"/>
        </w:rPr>
        <w:t>р</w:t>
      </w:r>
      <w:r w:rsidR="0045063B">
        <w:rPr>
          <w:sz w:val="28"/>
          <w:szCs w:val="28"/>
        </w:rPr>
        <w:t>иложение 9</w:t>
      </w:r>
      <w:r w:rsidRPr="002B021F">
        <w:rPr>
          <w:sz w:val="28"/>
          <w:szCs w:val="28"/>
        </w:rPr>
        <w:t>)</w:t>
      </w:r>
      <w:r w:rsidR="0045063B">
        <w:rPr>
          <w:sz w:val="28"/>
          <w:szCs w:val="28"/>
        </w:rPr>
        <w:t>, на 2</w:t>
      </w:r>
      <w:r w:rsidR="003906B1">
        <w:rPr>
          <w:sz w:val="28"/>
          <w:szCs w:val="28"/>
        </w:rPr>
        <w:t>0</w:t>
      </w:r>
      <w:r w:rsidR="00F85F57">
        <w:rPr>
          <w:sz w:val="28"/>
          <w:szCs w:val="28"/>
        </w:rPr>
        <w:t xml:space="preserve">21 и 2022 годы (приложение 10) и </w:t>
      </w:r>
      <w:r w:rsidR="008F2FB4" w:rsidRPr="002B021F">
        <w:rPr>
          <w:sz w:val="28"/>
          <w:szCs w:val="28"/>
        </w:rPr>
        <w:t>программе муниципальных внутренних заимствований муниципального образования г.Влади</w:t>
      </w:r>
      <w:r w:rsidR="0045063B">
        <w:rPr>
          <w:sz w:val="28"/>
          <w:szCs w:val="28"/>
        </w:rPr>
        <w:t xml:space="preserve">кавказ на 2020 год (приложение 11), </w:t>
      </w:r>
      <w:r w:rsidR="0045063B" w:rsidRPr="0045063B">
        <w:rPr>
          <w:sz w:val="28"/>
          <w:szCs w:val="28"/>
        </w:rPr>
        <w:t xml:space="preserve">на 2021 и 2022 годы </w:t>
      </w:r>
      <w:r w:rsidR="0045063B">
        <w:rPr>
          <w:sz w:val="28"/>
          <w:szCs w:val="28"/>
        </w:rPr>
        <w:t>(приложение 12</w:t>
      </w:r>
      <w:r w:rsidR="0045063B" w:rsidRPr="002B021F">
        <w:rPr>
          <w:sz w:val="28"/>
          <w:szCs w:val="28"/>
        </w:rPr>
        <w:t>)</w:t>
      </w:r>
      <w:r w:rsidR="0045063B">
        <w:rPr>
          <w:sz w:val="28"/>
          <w:szCs w:val="28"/>
        </w:rPr>
        <w:t xml:space="preserve"> </w:t>
      </w:r>
      <w:r w:rsidR="00566C33" w:rsidRPr="002B021F">
        <w:rPr>
          <w:sz w:val="28"/>
          <w:szCs w:val="28"/>
        </w:rPr>
        <w:t xml:space="preserve">отражено </w:t>
      </w:r>
      <w:r w:rsidR="0045063B">
        <w:rPr>
          <w:sz w:val="28"/>
          <w:szCs w:val="28"/>
        </w:rPr>
        <w:t>привлечение</w:t>
      </w:r>
      <w:r w:rsidR="00566C33" w:rsidRPr="002B021F">
        <w:rPr>
          <w:sz w:val="28"/>
          <w:szCs w:val="28"/>
        </w:rPr>
        <w:t xml:space="preserve"> и по</w:t>
      </w:r>
      <w:r w:rsidR="00224AA3" w:rsidRPr="002B021F">
        <w:rPr>
          <w:sz w:val="28"/>
          <w:szCs w:val="28"/>
        </w:rPr>
        <w:t xml:space="preserve">гашение </w:t>
      </w:r>
      <w:r w:rsidR="0045063B">
        <w:rPr>
          <w:sz w:val="28"/>
          <w:szCs w:val="28"/>
        </w:rPr>
        <w:t>кредита</w:t>
      </w:r>
      <w:r w:rsidR="0045063B" w:rsidRPr="0045063B">
        <w:rPr>
          <w:sz w:val="28"/>
          <w:szCs w:val="28"/>
        </w:rPr>
        <w:t xml:space="preserve"> от кредитных организаций </w:t>
      </w:r>
      <w:r w:rsidR="008F2FB4" w:rsidRPr="002B021F">
        <w:rPr>
          <w:sz w:val="28"/>
          <w:szCs w:val="28"/>
        </w:rPr>
        <w:t xml:space="preserve">в сумме </w:t>
      </w:r>
      <w:r w:rsidR="0045063B">
        <w:rPr>
          <w:sz w:val="28"/>
          <w:szCs w:val="28"/>
        </w:rPr>
        <w:t>1 160 809,0</w:t>
      </w:r>
      <w:r w:rsidR="008F2FB4" w:rsidRPr="002B021F">
        <w:rPr>
          <w:sz w:val="28"/>
          <w:szCs w:val="28"/>
        </w:rPr>
        <w:t xml:space="preserve"> </w:t>
      </w:r>
      <w:proofErr w:type="spellStart"/>
      <w:r w:rsidR="00224AA3" w:rsidRPr="002B021F">
        <w:rPr>
          <w:sz w:val="28"/>
          <w:szCs w:val="28"/>
        </w:rPr>
        <w:t>тыс.рублей</w:t>
      </w:r>
      <w:proofErr w:type="spellEnd"/>
      <w:r w:rsidR="00D30F41">
        <w:rPr>
          <w:sz w:val="28"/>
          <w:szCs w:val="28"/>
        </w:rPr>
        <w:t xml:space="preserve"> (в связи со снижением ключевой ставки ЦБ РФ)</w:t>
      </w:r>
      <w:r w:rsidR="008F2FB4" w:rsidRPr="002B021F">
        <w:rPr>
          <w:sz w:val="28"/>
          <w:szCs w:val="28"/>
        </w:rPr>
        <w:t>.</w:t>
      </w:r>
      <w:r w:rsidR="00224AA3" w:rsidRPr="002B021F">
        <w:rPr>
          <w:sz w:val="28"/>
          <w:szCs w:val="28"/>
        </w:rPr>
        <w:t xml:space="preserve"> </w:t>
      </w:r>
    </w:p>
    <w:p w:rsidR="00C522BE" w:rsidRDefault="00DF2F1F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По ведомству</w:t>
      </w:r>
      <w:r w:rsidRPr="002B021F">
        <w:t xml:space="preserve"> </w:t>
      </w:r>
      <w:r w:rsidRPr="002B021F">
        <w:rPr>
          <w:sz w:val="28"/>
          <w:szCs w:val="28"/>
        </w:rPr>
        <w:t>«</w:t>
      </w:r>
      <w:r w:rsidRPr="00DF2F1F">
        <w:rPr>
          <w:sz w:val="28"/>
          <w:szCs w:val="28"/>
        </w:rPr>
        <w:t>Администрация местного самоуправления г.Владикавказа</w:t>
      </w:r>
      <w:r>
        <w:rPr>
          <w:sz w:val="28"/>
          <w:szCs w:val="28"/>
        </w:rPr>
        <w:t>»</w:t>
      </w:r>
      <w:r w:rsidR="00C522BE">
        <w:rPr>
          <w:sz w:val="28"/>
          <w:szCs w:val="28"/>
        </w:rPr>
        <w:t>:</w:t>
      </w:r>
    </w:p>
    <w:p w:rsidR="00DE4DF6" w:rsidRDefault="00DE4DF6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ассигнования по прочим</w:t>
      </w:r>
      <w:r w:rsidRPr="00DE4DF6">
        <w:rPr>
          <w:sz w:val="28"/>
          <w:szCs w:val="28"/>
        </w:rPr>
        <w:t xml:space="preserve"> выплаты по обязательствам государства</w:t>
      </w:r>
      <w:r>
        <w:rPr>
          <w:sz w:val="28"/>
          <w:szCs w:val="28"/>
        </w:rPr>
        <w:t xml:space="preserve"> на и</w:t>
      </w:r>
      <w:r w:rsidRPr="00DE4DF6">
        <w:rPr>
          <w:sz w:val="28"/>
          <w:szCs w:val="28"/>
        </w:rPr>
        <w:t>сполнение судебных актов</w:t>
      </w:r>
      <w:r>
        <w:rPr>
          <w:sz w:val="28"/>
          <w:szCs w:val="28"/>
        </w:rPr>
        <w:t xml:space="preserve"> в сумме 1 800,0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(выплата административных штрафов ГИБДД);</w:t>
      </w:r>
    </w:p>
    <w:p w:rsidR="00EE3CA0" w:rsidRDefault="00DE4DF6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ассигнования</w:t>
      </w:r>
      <w:r w:rsidRPr="00DE4DF6">
        <w:rPr>
          <w:sz w:val="28"/>
          <w:szCs w:val="28"/>
        </w:rPr>
        <w:t xml:space="preserve"> на обеспечение деятельности (оказания </w:t>
      </w:r>
      <w:r w:rsidR="00EE3CA0" w:rsidRPr="00DE4DF6">
        <w:rPr>
          <w:sz w:val="28"/>
          <w:szCs w:val="28"/>
        </w:rPr>
        <w:t>услуг) муниципального</w:t>
      </w:r>
      <w:r w:rsidRPr="00DE4DF6">
        <w:rPr>
          <w:sz w:val="28"/>
          <w:szCs w:val="28"/>
        </w:rPr>
        <w:t xml:space="preserve"> учреждения ВМБУ РГГ "Владикавказ" </w:t>
      </w:r>
      <w:r>
        <w:rPr>
          <w:sz w:val="28"/>
          <w:szCs w:val="28"/>
        </w:rPr>
        <w:t xml:space="preserve">на сумму 400,0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</w:t>
      </w:r>
      <w:r w:rsidR="00D74235">
        <w:rPr>
          <w:sz w:val="28"/>
          <w:szCs w:val="28"/>
        </w:rPr>
        <w:t>оплата труда с на</w:t>
      </w:r>
      <w:r w:rsidR="00EE3CA0">
        <w:rPr>
          <w:sz w:val="28"/>
          <w:szCs w:val="28"/>
        </w:rPr>
        <w:t>числениями);</w:t>
      </w:r>
    </w:p>
    <w:p w:rsidR="00EE3CA0" w:rsidRDefault="00EE3CA0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-по мероприятию «</w:t>
      </w:r>
      <w:r w:rsidRPr="00DF2F1F">
        <w:rPr>
          <w:sz w:val="28"/>
          <w:szCs w:val="28"/>
        </w:rPr>
        <w:t>Проведение творческих конкурсных работ по разработке эскизных проектов</w:t>
      </w:r>
      <w:r>
        <w:rPr>
          <w:sz w:val="28"/>
          <w:szCs w:val="28"/>
        </w:rPr>
        <w:t>» уточняется вид расхода с 240 «</w:t>
      </w:r>
      <w:r w:rsidRPr="00C522BE">
        <w:rPr>
          <w:sz w:val="28"/>
          <w:szCs w:val="28"/>
        </w:rPr>
        <w:t>Иные закупки товаров, работ и услуг для обеспечения государственных (муниципальных) нужд</w:t>
      </w:r>
      <w:r>
        <w:rPr>
          <w:sz w:val="28"/>
          <w:szCs w:val="28"/>
        </w:rPr>
        <w:t>» на 350 «</w:t>
      </w:r>
      <w:r w:rsidRPr="00C522BE">
        <w:rPr>
          <w:sz w:val="28"/>
          <w:szCs w:val="28"/>
        </w:rPr>
        <w:t>Премии и гранты</w:t>
      </w:r>
      <w:r>
        <w:rPr>
          <w:sz w:val="28"/>
          <w:szCs w:val="28"/>
        </w:rPr>
        <w:t xml:space="preserve">» в сумме 1 000,0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EE3CA0" w:rsidRDefault="00EE3CA0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АМС г.Владикавказа от 22.06.2020 №507 «О ликвидации </w:t>
      </w:r>
      <w:proofErr w:type="spellStart"/>
      <w:r>
        <w:rPr>
          <w:sz w:val="28"/>
          <w:szCs w:val="28"/>
        </w:rPr>
        <w:t>Владикавкаказского</w:t>
      </w:r>
      <w:proofErr w:type="spellEnd"/>
      <w:r>
        <w:rPr>
          <w:sz w:val="28"/>
          <w:szCs w:val="28"/>
        </w:rPr>
        <w:t xml:space="preserve"> муниципального казенного учреждения «Телевизионный информационный центр-Владикавказ-ТВ» уменьшаются ассигнования</w:t>
      </w:r>
      <w:r w:rsidRPr="00EE3CA0">
        <w:rPr>
          <w:sz w:val="28"/>
          <w:szCs w:val="28"/>
        </w:rPr>
        <w:t xml:space="preserve"> на содержание ВМКУ "ТИЦ - Владикавказ - ТВ"</w:t>
      </w:r>
      <w:r>
        <w:rPr>
          <w:sz w:val="28"/>
          <w:szCs w:val="28"/>
        </w:rPr>
        <w:t xml:space="preserve"> на сумму 1 000,0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F04984" w:rsidRDefault="00C522BE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По ведомству</w:t>
      </w:r>
      <w:r w:rsidRPr="002B021F">
        <w:t xml:space="preserve"> </w:t>
      </w:r>
      <w:r w:rsidRPr="002B021F">
        <w:rPr>
          <w:sz w:val="28"/>
          <w:szCs w:val="28"/>
        </w:rPr>
        <w:t>«</w:t>
      </w:r>
      <w:r w:rsidRPr="00C522BE">
        <w:rPr>
          <w:sz w:val="28"/>
          <w:szCs w:val="28"/>
        </w:rPr>
        <w:t>Правобережная администрация (префектура) г.Владикавказа</w:t>
      </w:r>
      <w:r>
        <w:rPr>
          <w:sz w:val="28"/>
          <w:szCs w:val="28"/>
        </w:rPr>
        <w:t>» уменьшаются ассигнования по</w:t>
      </w:r>
      <w:r w:rsidRPr="00C522BE">
        <w:t xml:space="preserve"> </w:t>
      </w:r>
      <w:r>
        <w:rPr>
          <w:sz w:val="28"/>
          <w:szCs w:val="28"/>
        </w:rPr>
        <w:t>мероприятию благоустройства</w:t>
      </w:r>
      <w:r w:rsidRPr="00C522BE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на сумму 300,0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по мероприятию «З</w:t>
      </w:r>
      <w:r w:rsidRPr="00C522BE">
        <w:rPr>
          <w:sz w:val="28"/>
          <w:szCs w:val="28"/>
        </w:rPr>
        <w:t>анятость школьников в период летних каникул</w:t>
      </w:r>
      <w:r>
        <w:rPr>
          <w:sz w:val="28"/>
          <w:szCs w:val="28"/>
        </w:rPr>
        <w:t>»</w:t>
      </w:r>
      <w:r w:rsidRPr="00C522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192,6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соответственно увеличиваются ассигнования </w:t>
      </w:r>
      <w:r w:rsidRPr="00C522BE">
        <w:rPr>
          <w:sz w:val="28"/>
          <w:szCs w:val="28"/>
        </w:rPr>
        <w:t xml:space="preserve">на выплаты по оплате труда работников </w:t>
      </w:r>
      <w:r w:rsidR="00F04984">
        <w:rPr>
          <w:sz w:val="28"/>
          <w:szCs w:val="28"/>
        </w:rPr>
        <w:t>Правобережной</w:t>
      </w:r>
      <w:r w:rsidR="00F04984" w:rsidRPr="00C522BE">
        <w:rPr>
          <w:sz w:val="28"/>
          <w:szCs w:val="28"/>
        </w:rPr>
        <w:t xml:space="preserve"> администрац</w:t>
      </w:r>
      <w:r w:rsidR="00F04984">
        <w:rPr>
          <w:sz w:val="28"/>
          <w:szCs w:val="28"/>
        </w:rPr>
        <w:t xml:space="preserve">ии на сумму 192,6 </w:t>
      </w:r>
      <w:proofErr w:type="spellStart"/>
      <w:r w:rsidR="00F04984">
        <w:rPr>
          <w:sz w:val="28"/>
          <w:szCs w:val="28"/>
        </w:rPr>
        <w:t>тыс.рублей</w:t>
      </w:r>
      <w:proofErr w:type="spellEnd"/>
      <w:r w:rsidR="00F04984">
        <w:rPr>
          <w:sz w:val="28"/>
          <w:szCs w:val="28"/>
        </w:rPr>
        <w:t xml:space="preserve"> и на </w:t>
      </w:r>
      <w:r w:rsidR="00F04984" w:rsidRPr="00F04984">
        <w:rPr>
          <w:sz w:val="28"/>
          <w:szCs w:val="28"/>
        </w:rPr>
        <w:t>обеспечение функций</w:t>
      </w:r>
      <w:r w:rsidR="00F04984">
        <w:rPr>
          <w:sz w:val="28"/>
          <w:szCs w:val="28"/>
        </w:rPr>
        <w:t xml:space="preserve"> </w:t>
      </w:r>
      <w:r w:rsidR="00F85F57">
        <w:rPr>
          <w:sz w:val="28"/>
          <w:szCs w:val="28"/>
        </w:rPr>
        <w:t>Правобережной</w:t>
      </w:r>
      <w:r w:rsidR="00F85F57" w:rsidRPr="00C522BE">
        <w:rPr>
          <w:sz w:val="28"/>
          <w:szCs w:val="28"/>
        </w:rPr>
        <w:t xml:space="preserve"> администрац</w:t>
      </w:r>
      <w:r w:rsidR="00F85F57">
        <w:rPr>
          <w:sz w:val="28"/>
          <w:szCs w:val="28"/>
        </w:rPr>
        <w:t xml:space="preserve">ии </w:t>
      </w:r>
      <w:r w:rsidR="00F04984">
        <w:rPr>
          <w:sz w:val="28"/>
          <w:szCs w:val="28"/>
        </w:rPr>
        <w:t xml:space="preserve">в сумме 300,0 </w:t>
      </w:r>
      <w:proofErr w:type="spellStart"/>
      <w:r w:rsidR="00F04984">
        <w:rPr>
          <w:sz w:val="28"/>
          <w:szCs w:val="28"/>
        </w:rPr>
        <w:t>тыс.рублей</w:t>
      </w:r>
      <w:proofErr w:type="spellEnd"/>
      <w:r w:rsidR="00F04984">
        <w:rPr>
          <w:sz w:val="28"/>
          <w:szCs w:val="28"/>
        </w:rPr>
        <w:t>.</w:t>
      </w:r>
    </w:p>
    <w:p w:rsidR="0073203B" w:rsidRDefault="0073203B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По ведомству</w:t>
      </w:r>
      <w:r w:rsidRPr="002B021F">
        <w:t xml:space="preserve"> </w:t>
      </w:r>
      <w:r w:rsidRPr="002B021F">
        <w:rPr>
          <w:sz w:val="28"/>
          <w:szCs w:val="28"/>
        </w:rPr>
        <w:t>«</w:t>
      </w:r>
      <w:r w:rsidRPr="0073203B">
        <w:rPr>
          <w:sz w:val="28"/>
          <w:szCs w:val="28"/>
        </w:rPr>
        <w:t>Управление транспорта и дорожного строительства администрации</w:t>
      </w:r>
      <w:r>
        <w:rPr>
          <w:sz w:val="28"/>
          <w:szCs w:val="28"/>
        </w:rPr>
        <w:t xml:space="preserve"> местного самоуправления города </w:t>
      </w:r>
      <w:r w:rsidRPr="0073203B">
        <w:rPr>
          <w:sz w:val="28"/>
          <w:szCs w:val="28"/>
        </w:rPr>
        <w:t>Владикавказа</w:t>
      </w:r>
      <w:r>
        <w:rPr>
          <w:sz w:val="28"/>
          <w:szCs w:val="28"/>
        </w:rPr>
        <w:t xml:space="preserve">» </w:t>
      </w:r>
      <w:r w:rsidRPr="0073203B">
        <w:rPr>
          <w:sz w:val="28"/>
          <w:szCs w:val="28"/>
        </w:rPr>
        <w:t>перераспределяются</w:t>
      </w:r>
      <w:r w:rsidRPr="002B021F">
        <w:rPr>
          <w:sz w:val="28"/>
          <w:szCs w:val="28"/>
        </w:rPr>
        <w:t xml:space="preserve"> ассигнования по мероприятиям муниципальной программы</w:t>
      </w:r>
      <w:r>
        <w:rPr>
          <w:sz w:val="28"/>
          <w:szCs w:val="28"/>
        </w:rPr>
        <w:t xml:space="preserve"> «</w:t>
      </w:r>
      <w:r w:rsidRPr="0073203B">
        <w:rPr>
          <w:sz w:val="28"/>
          <w:szCs w:val="28"/>
        </w:rPr>
        <w:t>Развитие транспортной инфраструктуры г.Владикавказа</w:t>
      </w:r>
      <w:r>
        <w:rPr>
          <w:sz w:val="28"/>
          <w:szCs w:val="28"/>
        </w:rPr>
        <w:t>»:</w:t>
      </w:r>
    </w:p>
    <w:p w:rsidR="0073203B" w:rsidRDefault="0073203B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-уменьшаются ассигнования по подпрограмме</w:t>
      </w:r>
      <w:r w:rsidRPr="0073203B">
        <w:rPr>
          <w:sz w:val="28"/>
          <w:szCs w:val="28"/>
        </w:rPr>
        <w:t xml:space="preserve"> «Автомобильные дороги и улично-дорожная сеть (проектирование, строительство, реконструкция, капитальный ремонт, ремонт и содержание автомобильных дорог) г.Владикавказа» </w:t>
      </w:r>
      <w:r>
        <w:rPr>
          <w:sz w:val="28"/>
          <w:szCs w:val="28"/>
        </w:rPr>
        <w:t>по мероприятию</w:t>
      </w:r>
      <w:r w:rsidRPr="0073203B">
        <w:rPr>
          <w:sz w:val="28"/>
          <w:szCs w:val="28"/>
        </w:rPr>
        <w:t xml:space="preserve"> "Кредиторская задолженность"</w:t>
      </w:r>
      <w:r>
        <w:rPr>
          <w:sz w:val="28"/>
          <w:szCs w:val="28"/>
        </w:rPr>
        <w:t xml:space="preserve"> (ВМКУ «Дорожный фонд») на сумму 1 </w:t>
      </w:r>
      <w:r w:rsidR="003A546F">
        <w:rPr>
          <w:sz w:val="28"/>
          <w:szCs w:val="28"/>
        </w:rPr>
        <w:t>440</w:t>
      </w:r>
      <w:r>
        <w:rPr>
          <w:sz w:val="28"/>
          <w:szCs w:val="28"/>
        </w:rPr>
        <w:t xml:space="preserve">,4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73203B" w:rsidRDefault="0073203B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-увеличиваются ассигнования по подпрограмме</w:t>
      </w:r>
      <w:r w:rsidRPr="0073203B">
        <w:rPr>
          <w:sz w:val="28"/>
          <w:szCs w:val="28"/>
        </w:rPr>
        <w:t xml:space="preserve"> «Обеспечение деятельности и выполнения функций УТДС АМС г.Владикавказа»</w:t>
      </w:r>
      <w:r>
        <w:rPr>
          <w:sz w:val="28"/>
          <w:szCs w:val="28"/>
        </w:rPr>
        <w:t xml:space="preserve"> на мероприятие «Кредиторская задолженность» в сумме 1 365,4</w:t>
      </w:r>
      <w:r w:rsidRPr="0073203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="00F85F57">
        <w:rPr>
          <w:sz w:val="28"/>
          <w:szCs w:val="28"/>
        </w:rPr>
        <w:t xml:space="preserve"> (для оплаты просроченной кредиторской задолженности переданной от Управления благоустройства и озеленения АМС г.Владикавказа)</w:t>
      </w:r>
      <w:r w:rsidR="003A546F">
        <w:rPr>
          <w:sz w:val="28"/>
          <w:szCs w:val="28"/>
        </w:rPr>
        <w:t>;</w:t>
      </w:r>
    </w:p>
    <w:p w:rsidR="003A546F" w:rsidRDefault="003A546F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ассигнования по подпрограмме «</w:t>
      </w:r>
      <w:r w:rsidRPr="003A546F">
        <w:rPr>
          <w:sz w:val="28"/>
          <w:szCs w:val="28"/>
        </w:rPr>
        <w:t>Содержание подведомственных учреждений УТДС АМС г. Владикавказа»</w:t>
      </w:r>
      <w:r w:rsidRPr="003A546F">
        <w:t xml:space="preserve"> </w:t>
      </w:r>
      <w:r>
        <w:rPr>
          <w:sz w:val="28"/>
          <w:szCs w:val="28"/>
        </w:rPr>
        <w:t>на с</w:t>
      </w:r>
      <w:r w:rsidRPr="003A546F">
        <w:rPr>
          <w:sz w:val="28"/>
          <w:szCs w:val="28"/>
        </w:rPr>
        <w:t>одержание ВМКУ «Дорожный фонд»</w:t>
      </w:r>
      <w:r>
        <w:rPr>
          <w:sz w:val="28"/>
          <w:szCs w:val="28"/>
        </w:rPr>
        <w:t xml:space="preserve"> на сумму</w:t>
      </w:r>
      <w:r w:rsidR="00AB1A12">
        <w:rPr>
          <w:sz w:val="28"/>
          <w:szCs w:val="28"/>
        </w:rPr>
        <w:t xml:space="preserve"> 75,0 </w:t>
      </w:r>
      <w:proofErr w:type="spellStart"/>
      <w:r w:rsidR="00AB1A12">
        <w:rPr>
          <w:sz w:val="28"/>
          <w:szCs w:val="28"/>
        </w:rPr>
        <w:t>тыс.рублей</w:t>
      </w:r>
      <w:proofErr w:type="spellEnd"/>
      <w:r w:rsidR="00AB1A12">
        <w:rPr>
          <w:sz w:val="28"/>
          <w:szCs w:val="28"/>
        </w:rPr>
        <w:t xml:space="preserve"> (для погашения образовавшейся кредиторской задолженности по поставке товаров и услуг).</w:t>
      </w:r>
    </w:p>
    <w:p w:rsidR="00E61715" w:rsidRDefault="00E61715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По ведомству</w:t>
      </w:r>
      <w:r w:rsidRPr="002B021F">
        <w:t xml:space="preserve"> </w:t>
      </w:r>
      <w:r w:rsidRPr="002B021F">
        <w:rPr>
          <w:sz w:val="28"/>
          <w:szCs w:val="28"/>
        </w:rPr>
        <w:t>«</w:t>
      </w:r>
      <w:r w:rsidRPr="00E61715">
        <w:rPr>
          <w:sz w:val="28"/>
          <w:szCs w:val="28"/>
        </w:rPr>
        <w:t>Управление благоустройства и озеленения администрации местного самоуправления г.Владикавказ</w:t>
      </w:r>
      <w:r w:rsidR="00D74235">
        <w:rPr>
          <w:sz w:val="28"/>
          <w:szCs w:val="28"/>
        </w:rPr>
        <w:t xml:space="preserve">» по муниципальной программе </w:t>
      </w:r>
      <w:r w:rsidRPr="00524E4F">
        <w:rPr>
          <w:sz w:val="28"/>
          <w:szCs w:val="28"/>
        </w:rPr>
        <w:t>«Благоустройство и озеленение г.Владикавказа»</w:t>
      </w:r>
      <w:r>
        <w:rPr>
          <w:sz w:val="28"/>
          <w:szCs w:val="28"/>
        </w:rPr>
        <w:t xml:space="preserve"> на содержание МКУ «</w:t>
      </w:r>
      <w:proofErr w:type="spellStart"/>
      <w:r>
        <w:rPr>
          <w:sz w:val="28"/>
          <w:szCs w:val="28"/>
        </w:rPr>
        <w:t>Владлес</w:t>
      </w:r>
      <w:proofErr w:type="spellEnd"/>
      <w:r>
        <w:rPr>
          <w:sz w:val="28"/>
          <w:szCs w:val="28"/>
        </w:rPr>
        <w:t xml:space="preserve"> – Экология» увеличиваются ассигнования на сумму 143,7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(на работы по лесопатологическому обследованию парка «Металлург» в сумме 78,7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на услуги по вывозу ТКО из дендрария в сумме 65,0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).</w:t>
      </w:r>
    </w:p>
    <w:p w:rsidR="00F51D5B" w:rsidRDefault="00F51D5B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По ведомству</w:t>
      </w:r>
      <w:r w:rsidRPr="002B021F">
        <w:t xml:space="preserve"> </w:t>
      </w:r>
      <w:r w:rsidRPr="002B021F">
        <w:rPr>
          <w:sz w:val="28"/>
          <w:szCs w:val="28"/>
        </w:rPr>
        <w:t>«</w:t>
      </w:r>
      <w:r w:rsidRPr="00F51D5B">
        <w:rPr>
          <w:sz w:val="28"/>
          <w:szCs w:val="28"/>
        </w:rPr>
        <w:t>Комитет жилищно-коммунального хозяйства и энергетики администрации местного самоуправления города Владикавказа</w:t>
      </w:r>
      <w:r>
        <w:rPr>
          <w:sz w:val="28"/>
          <w:szCs w:val="28"/>
        </w:rPr>
        <w:t xml:space="preserve">» </w:t>
      </w:r>
      <w:r w:rsidRPr="0073203B">
        <w:rPr>
          <w:sz w:val="28"/>
          <w:szCs w:val="28"/>
        </w:rPr>
        <w:t>перераспределяются</w:t>
      </w:r>
      <w:r w:rsidRPr="002B021F">
        <w:rPr>
          <w:sz w:val="28"/>
          <w:szCs w:val="28"/>
        </w:rPr>
        <w:t xml:space="preserve"> ассигнования по мероприятиям муниципальной программы</w:t>
      </w:r>
      <w:r>
        <w:rPr>
          <w:sz w:val="28"/>
          <w:szCs w:val="28"/>
        </w:rPr>
        <w:t xml:space="preserve"> «Р</w:t>
      </w:r>
      <w:r w:rsidRPr="00F51D5B">
        <w:rPr>
          <w:sz w:val="28"/>
          <w:szCs w:val="28"/>
        </w:rPr>
        <w:t>азвитие жилищно-коммунального хозяйства муниципального образования город Владикавказ</w:t>
      </w:r>
      <w:r>
        <w:rPr>
          <w:sz w:val="28"/>
          <w:szCs w:val="28"/>
        </w:rPr>
        <w:t>»:</w:t>
      </w:r>
    </w:p>
    <w:p w:rsidR="00F51D5B" w:rsidRDefault="00F51D5B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D5B">
        <w:t xml:space="preserve"> </w:t>
      </w:r>
      <w:r>
        <w:rPr>
          <w:sz w:val="28"/>
          <w:szCs w:val="28"/>
        </w:rPr>
        <w:t>уменьшаются ассигнования по мероприятию «</w:t>
      </w:r>
      <w:r w:rsidRPr="00F51D5B">
        <w:rPr>
          <w:sz w:val="28"/>
          <w:szCs w:val="28"/>
        </w:rPr>
        <w:t>Ремонт муниципальны</w:t>
      </w:r>
      <w:r>
        <w:rPr>
          <w:sz w:val="28"/>
          <w:szCs w:val="28"/>
        </w:rPr>
        <w:t xml:space="preserve">х квартир, объектов (общежитий)» на сумму 370,0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F51D5B" w:rsidRDefault="00F51D5B" w:rsidP="00355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увеличиваются ассигнования по мероприятию «</w:t>
      </w:r>
      <w:r w:rsidRPr="00F51D5B">
        <w:rPr>
          <w:sz w:val="28"/>
          <w:szCs w:val="28"/>
        </w:rPr>
        <w:t>Содержание казенных учреждений жилищно-коммунального хозяйства</w:t>
      </w:r>
      <w:r>
        <w:rPr>
          <w:sz w:val="28"/>
          <w:szCs w:val="28"/>
        </w:rPr>
        <w:t xml:space="preserve">» на сумму 370,0 </w:t>
      </w:r>
      <w:proofErr w:type="spellStart"/>
      <w:r>
        <w:rPr>
          <w:sz w:val="28"/>
          <w:szCs w:val="28"/>
        </w:rPr>
        <w:t>тыс.рублей</w:t>
      </w:r>
      <w:proofErr w:type="spellEnd"/>
      <w:r w:rsidR="00F85F57">
        <w:rPr>
          <w:sz w:val="28"/>
          <w:szCs w:val="28"/>
        </w:rPr>
        <w:t xml:space="preserve"> (оплата налога на имущество ВМКУ «</w:t>
      </w:r>
      <w:proofErr w:type="spellStart"/>
      <w:r w:rsidR="00F85F57">
        <w:rPr>
          <w:sz w:val="28"/>
          <w:szCs w:val="28"/>
        </w:rPr>
        <w:t>Владтехконтроль</w:t>
      </w:r>
      <w:proofErr w:type="spellEnd"/>
      <w:r w:rsidR="00F85F57">
        <w:rPr>
          <w:sz w:val="28"/>
          <w:szCs w:val="28"/>
        </w:rPr>
        <w:t>»)</w:t>
      </w:r>
      <w:r>
        <w:rPr>
          <w:sz w:val="28"/>
          <w:szCs w:val="28"/>
        </w:rPr>
        <w:t>.</w:t>
      </w:r>
    </w:p>
    <w:p w:rsidR="00E61715" w:rsidRDefault="00A6112C" w:rsidP="003558B7">
      <w:pPr>
        <w:ind w:firstLine="567"/>
        <w:jc w:val="both"/>
        <w:rPr>
          <w:sz w:val="28"/>
          <w:szCs w:val="28"/>
        </w:rPr>
      </w:pPr>
      <w:r w:rsidRPr="00C5149E">
        <w:rPr>
          <w:sz w:val="28"/>
          <w:szCs w:val="28"/>
        </w:rPr>
        <w:t>По ведомству «Финансовое управление</w:t>
      </w:r>
      <w:r>
        <w:rPr>
          <w:sz w:val="28"/>
          <w:szCs w:val="28"/>
        </w:rPr>
        <w:t xml:space="preserve"> </w:t>
      </w:r>
      <w:r w:rsidRPr="00977B25">
        <w:rPr>
          <w:sz w:val="28"/>
          <w:szCs w:val="28"/>
        </w:rPr>
        <w:t>администрации местного самоуправления г.Владикавказа</w:t>
      </w:r>
      <w:r>
        <w:rPr>
          <w:sz w:val="28"/>
          <w:szCs w:val="28"/>
        </w:rPr>
        <w:t xml:space="preserve">» уменьшены ассигнования по разделу 1301, целевой статье </w:t>
      </w:r>
      <w:r w:rsidRPr="00A6112C">
        <w:rPr>
          <w:sz w:val="28"/>
          <w:szCs w:val="28"/>
        </w:rPr>
        <w:t xml:space="preserve">99 9 00 00210 </w:t>
      </w:r>
      <w:r>
        <w:rPr>
          <w:sz w:val="28"/>
          <w:szCs w:val="28"/>
        </w:rPr>
        <w:t>«</w:t>
      </w:r>
      <w:r w:rsidRPr="00977B25">
        <w:rPr>
          <w:sz w:val="28"/>
          <w:szCs w:val="28"/>
        </w:rPr>
        <w:t>Процентные платежи по долговым обязательствам</w:t>
      </w:r>
      <w:r>
        <w:rPr>
          <w:sz w:val="28"/>
          <w:szCs w:val="28"/>
        </w:rPr>
        <w:t xml:space="preserve">» на сумму 1 859,4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(экономия в связи с уменьшением в 2020 году ключевой ставки Центрального Банка РФ).</w:t>
      </w:r>
    </w:p>
    <w:p w:rsidR="00F96BF1" w:rsidRDefault="00777F36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По ведомству</w:t>
      </w:r>
      <w:r w:rsidRPr="002B021F">
        <w:t xml:space="preserve"> </w:t>
      </w:r>
      <w:r w:rsidRPr="002B021F">
        <w:rPr>
          <w:sz w:val="28"/>
          <w:szCs w:val="28"/>
        </w:rPr>
        <w:t>«</w:t>
      </w:r>
      <w:r w:rsidRPr="00777F36">
        <w:rPr>
          <w:sz w:val="28"/>
          <w:szCs w:val="28"/>
        </w:rPr>
        <w:t>Управление муниципального имущества и земельных ресурсов АМС г. Владикавказа</w:t>
      </w:r>
      <w:r>
        <w:rPr>
          <w:sz w:val="28"/>
          <w:szCs w:val="28"/>
        </w:rPr>
        <w:t xml:space="preserve">» уменьшаются ассигнования </w:t>
      </w:r>
      <w:r w:rsidRPr="00777F36">
        <w:rPr>
          <w:sz w:val="28"/>
          <w:szCs w:val="28"/>
        </w:rPr>
        <w:t>по разработке межевых планов территорий</w:t>
      </w:r>
      <w:r>
        <w:rPr>
          <w:sz w:val="28"/>
          <w:szCs w:val="28"/>
        </w:rPr>
        <w:t xml:space="preserve"> на сумму 40,0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увеличиваются ассигнования </w:t>
      </w:r>
      <w:r w:rsidRPr="00777F36">
        <w:rPr>
          <w:sz w:val="28"/>
          <w:szCs w:val="28"/>
        </w:rPr>
        <w:t>на обеспечение функций</w:t>
      </w:r>
      <w:r>
        <w:rPr>
          <w:sz w:val="28"/>
          <w:szCs w:val="28"/>
        </w:rPr>
        <w:t xml:space="preserve"> </w:t>
      </w:r>
      <w:r w:rsidR="00F85F57">
        <w:rPr>
          <w:sz w:val="28"/>
          <w:szCs w:val="28"/>
        </w:rPr>
        <w:t xml:space="preserve">аппарата УМИЗР </w:t>
      </w:r>
      <w:r>
        <w:rPr>
          <w:sz w:val="28"/>
          <w:szCs w:val="28"/>
        </w:rPr>
        <w:t>в сумме 40,0</w:t>
      </w:r>
      <w:r w:rsidRPr="00777F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="00F85F57">
        <w:rPr>
          <w:sz w:val="28"/>
          <w:szCs w:val="28"/>
        </w:rPr>
        <w:t xml:space="preserve"> (для оплаты административных штрафов УФАС)</w:t>
      </w:r>
      <w:r>
        <w:rPr>
          <w:sz w:val="28"/>
          <w:szCs w:val="28"/>
        </w:rPr>
        <w:t xml:space="preserve">. </w:t>
      </w:r>
    </w:p>
    <w:p w:rsidR="00C82AC6" w:rsidRDefault="00C82AC6" w:rsidP="003558B7">
      <w:pPr>
        <w:ind w:firstLine="567"/>
        <w:jc w:val="both"/>
        <w:rPr>
          <w:sz w:val="28"/>
          <w:szCs w:val="28"/>
        </w:rPr>
      </w:pPr>
      <w:r w:rsidRPr="00C5149E">
        <w:rPr>
          <w:sz w:val="28"/>
          <w:szCs w:val="28"/>
        </w:rPr>
        <w:t>По ведомству «</w:t>
      </w:r>
      <w:r w:rsidRPr="00D11000">
        <w:rPr>
          <w:sz w:val="28"/>
          <w:szCs w:val="28"/>
        </w:rPr>
        <w:t>Собрание представителей г. Владикавказ</w:t>
      </w:r>
      <w:r>
        <w:rPr>
          <w:sz w:val="28"/>
          <w:szCs w:val="28"/>
        </w:rPr>
        <w:t>» увеличиваются ассигнования по разделу 0103, целевой статье 78 0 00 00000 «</w:t>
      </w:r>
      <w:r w:rsidRPr="00D11000">
        <w:rPr>
          <w:sz w:val="28"/>
          <w:szCs w:val="28"/>
        </w:rPr>
        <w:t>Непрограммные расходы на обеспечения функционирования Собрания представителей г.Владикавказ</w:t>
      </w:r>
      <w:r>
        <w:rPr>
          <w:sz w:val="28"/>
          <w:szCs w:val="28"/>
        </w:rPr>
        <w:t>»</w:t>
      </w:r>
      <w:r w:rsidRPr="00D110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515,7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(внедрение системы электронного документооборота).</w:t>
      </w:r>
    </w:p>
    <w:p w:rsidR="003906B1" w:rsidRPr="00F0710E" w:rsidRDefault="003906B1" w:rsidP="003558B7">
      <w:pPr>
        <w:ind w:firstLine="540"/>
        <w:jc w:val="both"/>
        <w:rPr>
          <w:sz w:val="28"/>
          <w:szCs w:val="28"/>
        </w:rPr>
      </w:pPr>
      <w:r w:rsidRPr="00F0710E">
        <w:rPr>
          <w:sz w:val="28"/>
          <w:szCs w:val="28"/>
        </w:rPr>
        <w:t>Внесены изм</w:t>
      </w:r>
      <w:r w:rsidR="00F0710E" w:rsidRPr="00F0710E">
        <w:rPr>
          <w:sz w:val="28"/>
          <w:szCs w:val="28"/>
        </w:rPr>
        <w:t xml:space="preserve">енения в плановый период </w:t>
      </w:r>
      <w:r w:rsidR="00761082">
        <w:rPr>
          <w:sz w:val="28"/>
          <w:szCs w:val="28"/>
        </w:rPr>
        <w:t xml:space="preserve">на </w:t>
      </w:r>
      <w:r w:rsidR="00BC315C" w:rsidRPr="00F0710E">
        <w:rPr>
          <w:sz w:val="28"/>
          <w:szCs w:val="28"/>
        </w:rPr>
        <w:t xml:space="preserve">2021 </w:t>
      </w:r>
      <w:r w:rsidR="00761082">
        <w:rPr>
          <w:sz w:val="28"/>
          <w:szCs w:val="28"/>
        </w:rPr>
        <w:t xml:space="preserve">и 2022 </w:t>
      </w:r>
      <w:r w:rsidR="00BC315C" w:rsidRPr="00F0710E">
        <w:rPr>
          <w:sz w:val="28"/>
          <w:szCs w:val="28"/>
        </w:rPr>
        <w:t>год</w:t>
      </w:r>
      <w:r w:rsidR="00761082">
        <w:rPr>
          <w:sz w:val="28"/>
          <w:szCs w:val="28"/>
        </w:rPr>
        <w:t>ы</w:t>
      </w:r>
      <w:r w:rsidRPr="00F0710E">
        <w:rPr>
          <w:sz w:val="28"/>
          <w:szCs w:val="28"/>
        </w:rPr>
        <w:t xml:space="preserve">: </w:t>
      </w:r>
    </w:p>
    <w:p w:rsidR="003906B1" w:rsidRPr="00F0710E" w:rsidRDefault="003906B1" w:rsidP="003558B7">
      <w:pPr>
        <w:ind w:firstLine="540"/>
        <w:jc w:val="both"/>
        <w:rPr>
          <w:sz w:val="28"/>
          <w:szCs w:val="28"/>
        </w:rPr>
      </w:pPr>
      <w:r w:rsidRPr="00F0710E">
        <w:rPr>
          <w:sz w:val="28"/>
          <w:szCs w:val="28"/>
        </w:rPr>
        <w:t xml:space="preserve">-уменьшены ассигнования </w:t>
      </w:r>
      <w:r w:rsidR="00761082">
        <w:rPr>
          <w:sz w:val="28"/>
          <w:szCs w:val="28"/>
        </w:rPr>
        <w:t>по муниципальной программе</w:t>
      </w:r>
      <w:r w:rsidRPr="00F0710E">
        <w:rPr>
          <w:sz w:val="28"/>
          <w:szCs w:val="28"/>
        </w:rPr>
        <w:t xml:space="preserve"> «</w:t>
      </w:r>
      <w:r w:rsidR="00F0710E" w:rsidRPr="00F0710E">
        <w:rPr>
          <w:sz w:val="28"/>
          <w:szCs w:val="28"/>
        </w:rPr>
        <w:t>Городская инвестиционная программа</w:t>
      </w:r>
      <w:r w:rsidR="00F0710E" w:rsidRPr="00F0710E">
        <w:t xml:space="preserve"> </w:t>
      </w:r>
      <w:r w:rsidR="00F0710E" w:rsidRPr="00F0710E">
        <w:rPr>
          <w:sz w:val="28"/>
          <w:szCs w:val="28"/>
        </w:rPr>
        <w:t>г.Владикавказа на 2020 год и плановый период 2021-2022 годы</w:t>
      </w:r>
      <w:r w:rsidR="00F0710E">
        <w:rPr>
          <w:sz w:val="28"/>
          <w:szCs w:val="28"/>
        </w:rPr>
        <w:t xml:space="preserve">» </w:t>
      </w:r>
      <w:r w:rsidR="00761082">
        <w:rPr>
          <w:sz w:val="28"/>
          <w:szCs w:val="28"/>
        </w:rPr>
        <w:t>на обеспечение</w:t>
      </w:r>
      <w:r w:rsidR="00F0710E">
        <w:rPr>
          <w:sz w:val="28"/>
          <w:szCs w:val="28"/>
        </w:rPr>
        <w:t xml:space="preserve"> мероприятий по переселению</w:t>
      </w:r>
      <w:r w:rsidR="00F0710E" w:rsidRPr="00F0710E">
        <w:rPr>
          <w:sz w:val="28"/>
          <w:szCs w:val="28"/>
        </w:rPr>
        <w:t xml:space="preserve"> граждан из аварийного жилищного фонда</w:t>
      </w:r>
      <w:r w:rsidR="00F0710E">
        <w:rPr>
          <w:sz w:val="28"/>
          <w:szCs w:val="28"/>
        </w:rPr>
        <w:t xml:space="preserve"> за счет средств федерального и республиканского бюджетов</w:t>
      </w:r>
      <w:r w:rsidRPr="00F0710E">
        <w:rPr>
          <w:sz w:val="28"/>
          <w:szCs w:val="28"/>
        </w:rPr>
        <w:t xml:space="preserve"> на сумму </w:t>
      </w:r>
      <w:r w:rsidR="00F0710E">
        <w:rPr>
          <w:sz w:val="28"/>
          <w:szCs w:val="28"/>
        </w:rPr>
        <w:t>20 198,9</w:t>
      </w:r>
      <w:r w:rsidRPr="00F0710E">
        <w:rPr>
          <w:sz w:val="28"/>
          <w:szCs w:val="28"/>
        </w:rPr>
        <w:t xml:space="preserve"> </w:t>
      </w:r>
      <w:proofErr w:type="spellStart"/>
      <w:r w:rsidRPr="00F0710E">
        <w:rPr>
          <w:sz w:val="28"/>
          <w:szCs w:val="28"/>
        </w:rPr>
        <w:t>тыс.рублей</w:t>
      </w:r>
      <w:proofErr w:type="spellEnd"/>
      <w:r w:rsidR="00F0710E">
        <w:rPr>
          <w:sz w:val="28"/>
          <w:szCs w:val="28"/>
        </w:rPr>
        <w:t xml:space="preserve"> и на </w:t>
      </w:r>
      <w:proofErr w:type="spellStart"/>
      <w:r w:rsidR="00F0710E">
        <w:rPr>
          <w:sz w:val="28"/>
          <w:szCs w:val="28"/>
        </w:rPr>
        <w:t>с</w:t>
      </w:r>
      <w:r w:rsidR="00F0710E" w:rsidRPr="00F0710E">
        <w:rPr>
          <w:sz w:val="28"/>
          <w:szCs w:val="28"/>
        </w:rPr>
        <w:t>офинансирование</w:t>
      </w:r>
      <w:proofErr w:type="spellEnd"/>
      <w:r w:rsidR="00F0710E" w:rsidRPr="00F0710E">
        <w:rPr>
          <w:sz w:val="28"/>
          <w:szCs w:val="28"/>
        </w:rPr>
        <w:t xml:space="preserve"> мероприятий по переселению </w:t>
      </w:r>
      <w:r w:rsidR="00F0710E" w:rsidRPr="00F0710E">
        <w:rPr>
          <w:sz w:val="28"/>
          <w:szCs w:val="28"/>
        </w:rPr>
        <w:lastRenderedPageBreak/>
        <w:t>граждан из аварийного жилищного фонда</w:t>
      </w:r>
      <w:r w:rsidR="00761082">
        <w:rPr>
          <w:sz w:val="28"/>
          <w:szCs w:val="28"/>
        </w:rPr>
        <w:t xml:space="preserve"> в 2021 году на сумму</w:t>
      </w:r>
      <w:r w:rsidR="00F0710E">
        <w:rPr>
          <w:sz w:val="28"/>
          <w:szCs w:val="28"/>
        </w:rPr>
        <w:t xml:space="preserve"> 13 600,0 </w:t>
      </w:r>
      <w:proofErr w:type="spellStart"/>
      <w:r w:rsidR="00F0710E">
        <w:rPr>
          <w:sz w:val="28"/>
          <w:szCs w:val="28"/>
        </w:rPr>
        <w:t>тыс.рублей</w:t>
      </w:r>
      <w:proofErr w:type="spellEnd"/>
      <w:r w:rsidR="00761082">
        <w:rPr>
          <w:sz w:val="28"/>
          <w:szCs w:val="28"/>
        </w:rPr>
        <w:t xml:space="preserve"> и в 2022 году на сумму 9 715,0</w:t>
      </w:r>
      <w:r w:rsidR="00761082" w:rsidRPr="00761082">
        <w:rPr>
          <w:sz w:val="28"/>
          <w:szCs w:val="28"/>
        </w:rPr>
        <w:t xml:space="preserve"> </w:t>
      </w:r>
      <w:proofErr w:type="spellStart"/>
      <w:r w:rsidR="00761082">
        <w:rPr>
          <w:sz w:val="28"/>
          <w:szCs w:val="28"/>
        </w:rPr>
        <w:t>тыс.рублей</w:t>
      </w:r>
      <w:proofErr w:type="spellEnd"/>
      <w:r w:rsidR="00761082">
        <w:rPr>
          <w:sz w:val="28"/>
          <w:szCs w:val="28"/>
        </w:rPr>
        <w:t>;</w:t>
      </w:r>
    </w:p>
    <w:p w:rsidR="003906B1" w:rsidRPr="002B021F" w:rsidRDefault="003906B1" w:rsidP="003558B7">
      <w:pPr>
        <w:ind w:firstLine="540"/>
        <w:jc w:val="both"/>
        <w:rPr>
          <w:sz w:val="28"/>
          <w:szCs w:val="28"/>
        </w:rPr>
      </w:pPr>
      <w:r w:rsidRPr="00F0710E">
        <w:rPr>
          <w:sz w:val="28"/>
          <w:szCs w:val="28"/>
        </w:rPr>
        <w:t xml:space="preserve">-увеличены ассигнования </w:t>
      </w:r>
      <w:r w:rsidR="00761082">
        <w:rPr>
          <w:sz w:val="28"/>
          <w:szCs w:val="28"/>
        </w:rPr>
        <w:t xml:space="preserve">по </w:t>
      </w:r>
      <w:r w:rsidRPr="00F0710E">
        <w:rPr>
          <w:sz w:val="28"/>
          <w:szCs w:val="28"/>
        </w:rPr>
        <w:t>мун</w:t>
      </w:r>
      <w:r w:rsidR="00761082">
        <w:rPr>
          <w:sz w:val="28"/>
          <w:szCs w:val="28"/>
        </w:rPr>
        <w:t>иципальной программе</w:t>
      </w:r>
      <w:r w:rsidRPr="00F0710E">
        <w:rPr>
          <w:sz w:val="28"/>
          <w:szCs w:val="28"/>
        </w:rPr>
        <w:t xml:space="preserve"> «</w:t>
      </w:r>
      <w:r w:rsidR="00F0710E" w:rsidRPr="00F0710E">
        <w:rPr>
          <w:sz w:val="28"/>
          <w:szCs w:val="28"/>
        </w:rPr>
        <w:t>Развитие жилищно-коммунального хозяйства муниципального образования город Владикавказ</w:t>
      </w:r>
      <w:r w:rsidRPr="00F0710E">
        <w:rPr>
          <w:sz w:val="28"/>
          <w:szCs w:val="28"/>
        </w:rPr>
        <w:t xml:space="preserve">» </w:t>
      </w:r>
      <w:r w:rsidR="00761082">
        <w:rPr>
          <w:sz w:val="28"/>
          <w:szCs w:val="28"/>
        </w:rPr>
        <w:t>на обеспечение мероприятий по переселению</w:t>
      </w:r>
      <w:r w:rsidR="00761082" w:rsidRPr="00F0710E">
        <w:rPr>
          <w:sz w:val="28"/>
          <w:szCs w:val="28"/>
        </w:rPr>
        <w:t xml:space="preserve"> граждан из аварийного жилищного фонда</w:t>
      </w:r>
      <w:r w:rsidR="00761082">
        <w:rPr>
          <w:sz w:val="28"/>
          <w:szCs w:val="28"/>
        </w:rPr>
        <w:t xml:space="preserve"> за счет средств федерального и республиканского бюджетов</w:t>
      </w:r>
      <w:r w:rsidR="00761082" w:rsidRPr="00F0710E">
        <w:rPr>
          <w:sz w:val="28"/>
          <w:szCs w:val="28"/>
        </w:rPr>
        <w:t xml:space="preserve"> на сумму </w:t>
      </w:r>
      <w:r w:rsidR="00761082">
        <w:rPr>
          <w:sz w:val="28"/>
          <w:szCs w:val="28"/>
        </w:rPr>
        <w:t>20 198,9</w:t>
      </w:r>
      <w:r w:rsidR="00761082" w:rsidRPr="00F0710E">
        <w:rPr>
          <w:sz w:val="28"/>
          <w:szCs w:val="28"/>
        </w:rPr>
        <w:t xml:space="preserve"> </w:t>
      </w:r>
      <w:proofErr w:type="spellStart"/>
      <w:r w:rsidR="00761082" w:rsidRPr="00F0710E">
        <w:rPr>
          <w:sz w:val="28"/>
          <w:szCs w:val="28"/>
        </w:rPr>
        <w:t>тыс.рублей</w:t>
      </w:r>
      <w:proofErr w:type="spellEnd"/>
      <w:r w:rsidR="00761082">
        <w:rPr>
          <w:sz w:val="28"/>
          <w:szCs w:val="28"/>
        </w:rPr>
        <w:t xml:space="preserve"> и на </w:t>
      </w:r>
      <w:proofErr w:type="spellStart"/>
      <w:r w:rsidR="00761082">
        <w:rPr>
          <w:sz w:val="28"/>
          <w:szCs w:val="28"/>
        </w:rPr>
        <w:t>с</w:t>
      </w:r>
      <w:r w:rsidR="00761082" w:rsidRPr="00F0710E">
        <w:rPr>
          <w:sz w:val="28"/>
          <w:szCs w:val="28"/>
        </w:rPr>
        <w:t>офинансирование</w:t>
      </w:r>
      <w:proofErr w:type="spellEnd"/>
      <w:r w:rsidR="00761082" w:rsidRPr="00F0710E">
        <w:rPr>
          <w:sz w:val="28"/>
          <w:szCs w:val="28"/>
        </w:rPr>
        <w:t xml:space="preserve"> мероприятий по переселению граждан из аварийного жилищного фонда</w:t>
      </w:r>
      <w:r w:rsidR="00761082">
        <w:rPr>
          <w:sz w:val="28"/>
          <w:szCs w:val="28"/>
        </w:rPr>
        <w:t xml:space="preserve"> в 2021 году на сумму 13 600,0 </w:t>
      </w:r>
      <w:proofErr w:type="spellStart"/>
      <w:r w:rsidR="00761082">
        <w:rPr>
          <w:sz w:val="28"/>
          <w:szCs w:val="28"/>
        </w:rPr>
        <w:t>тыс.рублей</w:t>
      </w:r>
      <w:proofErr w:type="spellEnd"/>
      <w:r w:rsidR="00761082">
        <w:rPr>
          <w:sz w:val="28"/>
          <w:szCs w:val="28"/>
        </w:rPr>
        <w:t xml:space="preserve"> и в 2022 году на сумму 9 715,0</w:t>
      </w:r>
      <w:r w:rsidR="00761082" w:rsidRPr="00761082">
        <w:rPr>
          <w:sz w:val="28"/>
          <w:szCs w:val="28"/>
        </w:rPr>
        <w:t xml:space="preserve"> </w:t>
      </w:r>
      <w:proofErr w:type="spellStart"/>
      <w:r w:rsidR="00761082">
        <w:rPr>
          <w:sz w:val="28"/>
          <w:szCs w:val="28"/>
        </w:rPr>
        <w:t>тыс.рублей</w:t>
      </w:r>
      <w:proofErr w:type="spellEnd"/>
      <w:r w:rsidR="00761082">
        <w:rPr>
          <w:sz w:val="28"/>
          <w:szCs w:val="28"/>
        </w:rPr>
        <w:t>.</w:t>
      </w:r>
    </w:p>
    <w:p w:rsidR="00AF5336" w:rsidRPr="002B021F" w:rsidRDefault="00AF5336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 xml:space="preserve">В связи с уточнением цели направленности расходов по обращениям </w:t>
      </w:r>
      <w:r w:rsidR="00761082">
        <w:rPr>
          <w:sz w:val="28"/>
          <w:szCs w:val="28"/>
        </w:rPr>
        <w:t xml:space="preserve">ГРБС, </w:t>
      </w:r>
      <w:r w:rsidR="007114AB" w:rsidRPr="002B021F">
        <w:rPr>
          <w:sz w:val="28"/>
          <w:szCs w:val="28"/>
        </w:rPr>
        <w:t>РБС</w:t>
      </w:r>
      <w:r w:rsidR="00761082">
        <w:rPr>
          <w:sz w:val="28"/>
          <w:szCs w:val="28"/>
        </w:rPr>
        <w:t xml:space="preserve"> и получателей средств бюджета</w:t>
      </w:r>
      <w:r w:rsidR="007114AB" w:rsidRPr="002B021F">
        <w:rPr>
          <w:sz w:val="28"/>
          <w:szCs w:val="28"/>
        </w:rPr>
        <w:t xml:space="preserve"> внесены изменения в</w:t>
      </w:r>
      <w:r w:rsidR="0018268A">
        <w:rPr>
          <w:sz w:val="28"/>
          <w:szCs w:val="28"/>
        </w:rPr>
        <w:t xml:space="preserve"> целевые статьи и</w:t>
      </w:r>
      <w:r w:rsidR="00530696" w:rsidRPr="002B021F">
        <w:rPr>
          <w:sz w:val="28"/>
          <w:szCs w:val="28"/>
        </w:rPr>
        <w:t xml:space="preserve"> </w:t>
      </w:r>
      <w:r w:rsidR="007114AB" w:rsidRPr="002B021F">
        <w:rPr>
          <w:sz w:val="28"/>
          <w:szCs w:val="28"/>
        </w:rPr>
        <w:t xml:space="preserve">виды </w:t>
      </w:r>
      <w:r w:rsidRPr="002B021F">
        <w:rPr>
          <w:sz w:val="28"/>
          <w:szCs w:val="28"/>
        </w:rPr>
        <w:t>расходов.</w:t>
      </w:r>
    </w:p>
    <w:p w:rsidR="0095344E" w:rsidRPr="002B021F" w:rsidRDefault="0095344E" w:rsidP="003558B7">
      <w:pPr>
        <w:jc w:val="both"/>
        <w:rPr>
          <w:sz w:val="28"/>
          <w:szCs w:val="28"/>
        </w:rPr>
      </w:pPr>
      <w:r w:rsidRPr="002B021F">
        <w:rPr>
          <w:sz w:val="28"/>
          <w:szCs w:val="28"/>
        </w:rPr>
        <w:t xml:space="preserve">       Соответствующие изменения внесены в ведомственную структуру расходов бюджета муниципального образования г. Владикавказ, в приложение по распределению бюджетных ассигнований по целевым статьям (</w:t>
      </w:r>
      <w:r w:rsidRPr="002B021F">
        <w:rPr>
          <w:snapToGrid w:val="0"/>
          <w:sz w:val="28"/>
          <w:szCs w:val="28"/>
        </w:rPr>
        <w:t>муниципальным</w:t>
      </w:r>
      <w:r w:rsidRPr="002B021F">
        <w:rPr>
          <w:sz w:val="28"/>
          <w:szCs w:val="28"/>
        </w:rPr>
        <w:t xml:space="preserve"> и ведомственным целевым программам и </w:t>
      </w:r>
      <w:r w:rsidRPr="002B021F">
        <w:rPr>
          <w:snapToGrid w:val="0"/>
          <w:sz w:val="28"/>
          <w:szCs w:val="28"/>
        </w:rPr>
        <w:t>непрограммным направлениям деятельности</w:t>
      </w:r>
      <w:r w:rsidRPr="002B021F">
        <w:rPr>
          <w:sz w:val="28"/>
          <w:szCs w:val="28"/>
        </w:rPr>
        <w:t xml:space="preserve">), разделам, подразделам, группам и подгруппам видов расходов классификации расходов бюджета муниципального </w:t>
      </w:r>
      <w:r w:rsidR="00176D07" w:rsidRPr="002B021F">
        <w:rPr>
          <w:sz w:val="28"/>
          <w:szCs w:val="28"/>
        </w:rPr>
        <w:t>образования г.Владикавказ</w:t>
      </w:r>
      <w:r w:rsidR="008D5168" w:rsidRPr="002B021F">
        <w:rPr>
          <w:sz w:val="28"/>
          <w:szCs w:val="28"/>
        </w:rPr>
        <w:t>, в источники финансирования дефицита бюджета и программу муниципальных внутренних заимствований</w:t>
      </w:r>
      <w:r w:rsidRPr="002B021F">
        <w:rPr>
          <w:sz w:val="28"/>
          <w:szCs w:val="28"/>
        </w:rPr>
        <w:t xml:space="preserve">. </w:t>
      </w:r>
    </w:p>
    <w:p w:rsidR="0095344E" w:rsidRPr="002B021F" w:rsidRDefault="0095344E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>Все указанные выше изменения отражены в приложениях к настоящей пояснительной записке.</w:t>
      </w:r>
    </w:p>
    <w:p w:rsidR="005E677B" w:rsidRPr="00524E4F" w:rsidRDefault="00D13D41" w:rsidP="003558B7">
      <w:pPr>
        <w:ind w:firstLine="540"/>
        <w:jc w:val="both"/>
        <w:rPr>
          <w:sz w:val="28"/>
          <w:szCs w:val="28"/>
        </w:rPr>
      </w:pPr>
      <w:r w:rsidRPr="002B021F">
        <w:rPr>
          <w:sz w:val="28"/>
          <w:szCs w:val="28"/>
        </w:rPr>
        <w:t xml:space="preserve">В результате внесение изменений в бюджет муниципального образования г.Владикавказ </w:t>
      </w:r>
      <w:r w:rsidR="00BC315C">
        <w:rPr>
          <w:sz w:val="28"/>
          <w:szCs w:val="28"/>
        </w:rPr>
        <w:t xml:space="preserve">не </w:t>
      </w:r>
      <w:r w:rsidR="00BB2538" w:rsidRPr="002B021F">
        <w:rPr>
          <w:sz w:val="28"/>
          <w:szCs w:val="28"/>
        </w:rPr>
        <w:t xml:space="preserve">повлечет </w:t>
      </w:r>
      <w:r w:rsidR="00F34D9D" w:rsidRPr="002B021F">
        <w:rPr>
          <w:sz w:val="28"/>
          <w:szCs w:val="28"/>
        </w:rPr>
        <w:t>увеличение</w:t>
      </w:r>
      <w:r w:rsidRPr="002B021F">
        <w:rPr>
          <w:sz w:val="28"/>
          <w:szCs w:val="28"/>
        </w:rPr>
        <w:t xml:space="preserve"> дефицита бюджета</w:t>
      </w:r>
      <w:r w:rsidR="00BB2538" w:rsidRPr="002B021F">
        <w:rPr>
          <w:sz w:val="28"/>
          <w:szCs w:val="28"/>
        </w:rPr>
        <w:t xml:space="preserve">, </w:t>
      </w:r>
      <w:r w:rsidR="004324F1" w:rsidRPr="002B021F">
        <w:rPr>
          <w:sz w:val="28"/>
          <w:szCs w:val="28"/>
        </w:rPr>
        <w:t>что не противоречит статье 92.1 Бюджетного кодекса Российской Федерации.</w:t>
      </w:r>
    </w:p>
    <w:p w:rsidR="003961D1" w:rsidRPr="00524E4F" w:rsidRDefault="003961D1" w:rsidP="004324F1">
      <w:pPr>
        <w:ind w:firstLine="540"/>
        <w:jc w:val="both"/>
        <w:rPr>
          <w:sz w:val="28"/>
          <w:szCs w:val="28"/>
        </w:rPr>
      </w:pPr>
    </w:p>
    <w:sectPr w:rsidR="003961D1" w:rsidRPr="00524E4F" w:rsidSect="00414257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6F1" w:rsidRDefault="009B56F1">
      <w:r>
        <w:separator/>
      </w:r>
    </w:p>
  </w:endnote>
  <w:endnote w:type="continuationSeparator" w:id="0">
    <w:p w:rsidR="009B56F1" w:rsidRDefault="009B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E96" w:rsidRDefault="00CB3E96" w:rsidP="00BC71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3E96" w:rsidRDefault="00CB3E9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E96" w:rsidRDefault="00CB3E96" w:rsidP="00BC71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14257">
      <w:rPr>
        <w:rStyle w:val="a7"/>
        <w:noProof/>
      </w:rPr>
      <w:t>4</w:t>
    </w:r>
    <w:r>
      <w:rPr>
        <w:rStyle w:val="a7"/>
      </w:rPr>
      <w:fldChar w:fldCharType="end"/>
    </w:r>
  </w:p>
  <w:p w:rsidR="00CB3E96" w:rsidRDefault="00CB3E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6F1" w:rsidRDefault="009B56F1">
      <w:r>
        <w:separator/>
      </w:r>
    </w:p>
  </w:footnote>
  <w:footnote w:type="continuationSeparator" w:id="0">
    <w:p w:rsidR="009B56F1" w:rsidRDefault="009B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965DC"/>
    <w:multiLevelType w:val="hybridMultilevel"/>
    <w:tmpl w:val="B8CCE8F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4D4667"/>
    <w:multiLevelType w:val="hybridMultilevel"/>
    <w:tmpl w:val="B65C5D50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0F5593"/>
    <w:multiLevelType w:val="hybridMultilevel"/>
    <w:tmpl w:val="04DA5F20"/>
    <w:lvl w:ilvl="0" w:tplc="FD646B4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A70"/>
    <w:rsid w:val="0000004F"/>
    <w:rsid w:val="00001ACE"/>
    <w:rsid w:val="00002D30"/>
    <w:rsid w:val="00004939"/>
    <w:rsid w:val="000056B6"/>
    <w:rsid w:val="00005DE5"/>
    <w:rsid w:val="0000644C"/>
    <w:rsid w:val="00010557"/>
    <w:rsid w:val="00012E56"/>
    <w:rsid w:val="00014D91"/>
    <w:rsid w:val="00016AD8"/>
    <w:rsid w:val="00017A80"/>
    <w:rsid w:val="00024E51"/>
    <w:rsid w:val="000255B1"/>
    <w:rsid w:val="0002662C"/>
    <w:rsid w:val="00026772"/>
    <w:rsid w:val="00027F8A"/>
    <w:rsid w:val="00033075"/>
    <w:rsid w:val="000347EA"/>
    <w:rsid w:val="00034997"/>
    <w:rsid w:val="000353CE"/>
    <w:rsid w:val="00036C2F"/>
    <w:rsid w:val="000413B5"/>
    <w:rsid w:val="00043C2A"/>
    <w:rsid w:val="0004617E"/>
    <w:rsid w:val="00046FC5"/>
    <w:rsid w:val="00050951"/>
    <w:rsid w:val="00052717"/>
    <w:rsid w:val="00054F4B"/>
    <w:rsid w:val="00061C4A"/>
    <w:rsid w:val="00062CCF"/>
    <w:rsid w:val="00065E50"/>
    <w:rsid w:val="00065F7A"/>
    <w:rsid w:val="00066F8F"/>
    <w:rsid w:val="00067401"/>
    <w:rsid w:val="000676FD"/>
    <w:rsid w:val="0006791B"/>
    <w:rsid w:val="00072521"/>
    <w:rsid w:val="000741DB"/>
    <w:rsid w:val="00074BCD"/>
    <w:rsid w:val="00074D22"/>
    <w:rsid w:val="000750F8"/>
    <w:rsid w:val="000757AB"/>
    <w:rsid w:val="00075BC4"/>
    <w:rsid w:val="00075FB2"/>
    <w:rsid w:val="00077A6D"/>
    <w:rsid w:val="0008599B"/>
    <w:rsid w:val="0008637F"/>
    <w:rsid w:val="00090D52"/>
    <w:rsid w:val="00091D6C"/>
    <w:rsid w:val="00092A6E"/>
    <w:rsid w:val="00092BF7"/>
    <w:rsid w:val="00093486"/>
    <w:rsid w:val="00093893"/>
    <w:rsid w:val="00094AF5"/>
    <w:rsid w:val="000960B3"/>
    <w:rsid w:val="000968DE"/>
    <w:rsid w:val="00097931"/>
    <w:rsid w:val="000A0C63"/>
    <w:rsid w:val="000A24EA"/>
    <w:rsid w:val="000A34B2"/>
    <w:rsid w:val="000A5C14"/>
    <w:rsid w:val="000A5D82"/>
    <w:rsid w:val="000A5E22"/>
    <w:rsid w:val="000A75DD"/>
    <w:rsid w:val="000B1B4A"/>
    <w:rsid w:val="000B3002"/>
    <w:rsid w:val="000B3A34"/>
    <w:rsid w:val="000B45AE"/>
    <w:rsid w:val="000B4648"/>
    <w:rsid w:val="000B7818"/>
    <w:rsid w:val="000C054A"/>
    <w:rsid w:val="000C0578"/>
    <w:rsid w:val="000C128F"/>
    <w:rsid w:val="000C1886"/>
    <w:rsid w:val="000C52B4"/>
    <w:rsid w:val="000C608E"/>
    <w:rsid w:val="000C6FB8"/>
    <w:rsid w:val="000C767E"/>
    <w:rsid w:val="000D003F"/>
    <w:rsid w:val="000D12BE"/>
    <w:rsid w:val="000D1527"/>
    <w:rsid w:val="000D2F22"/>
    <w:rsid w:val="000D6343"/>
    <w:rsid w:val="000E0934"/>
    <w:rsid w:val="000E0FD0"/>
    <w:rsid w:val="000E4AC4"/>
    <w:rsid w:val="000E5AE5"/>
    <w:rsid w:val="000E5EAC"/>
    <w:rsid w:val="000E6327"/>
    <w:rsid w:val="000E7111"/>
    <w:rsid w:val="000F003E"/>
    <w:rsid w:val="000F021E"/>
    <w:rsid w:val="000F0DC3"/>
    <w:rsid w:val="000F134E"/>
    <w:rsid w:val="000F4C7D"/>
    <w:rsid w:val="000F5ADA"/>
    <w:rsid w:val="000F674A"/>
    <w:rsid w:val="00100243"/>
    <w:rsid w:val="001003DC"/>
    <w:rsid w:val="00101025"/>
    <w:rsid w:val="0010192E"/>
    <w:rsid w:val="00101B1C"/>
    <w:rsid w:val="00110074"/>
    <w:rsid w:val="00110D22"/>
    <w:rsid w:val="001118B3"/>
    <w:rsid w:val="00114985"/>
    <w:rsid w:val="00114E14"/>
    <w:rsid w:val="00115F65"/>
    <w:rsid w:val="0011628C"/>
    <w:rsid w:val="00117C09"/>
    <w:rsid w:val="0012090D"/>
    <w:rsid w:val="00120BB0"/>
    <w:rsid w:val="00121727"/>
    <w:rsid w:val="00121AC6"/>
    <w:rsid w:val="001224CC"/>
    <w:rsid w:val="0012388F"/>
    <w:rsid w:val="00124DA9"/>
    <w:rsid w:val="00127146"/>
    <w:rsid w:val="00127653"/>
    <w:rsid w:val="00130593"/>
    <w:rsid w:val="0013074C"/>
    <w:rsid w:val="00131640"/>
    <w:rsid w:val="001318E6"/>
    <w:rsid w:val="00131F4A"/>
    <w:rsid w:val="001329D9"/>
    <w:rsid w:val="00134FA7"/>
    <w:rsid w:val="001351BC"/>
    <w:rsid w:val="00136A1C"/>
    <w:rsid w:val="001403FB"/>
    <w:rsid w:val="001428D5"/>
    <w:rsid w:val="001447D7"/>
    <w:rsid w:val="001463E4"/>
    <w:rsid w:val="00153BD2"/>
    <w:rsid w:val="00153BDF"/>
    <w:rsid w:val="001566A4"/>
    <w:rsid w:val="001571FF"/>
    <w:rsid w:val="00160257"/>
    <w:rsid w:val="00160CB7"/>
    <w:rsid w:val="001612E7"/>
    <w:rsid w:val="0016219A"/>
    <w:rsid w:val="0016338E"/>
    <w:rsid w:val="00164B77"/>
    <w:rsid w:val="001664E4"/>
    <w:rsid w:val="0016704E"/>
    <w:rsid w:val="00170D0F"/>
    <w:rsid w:val="0017276B"/>
    <w:rsid w:val="001736C4"/>
    <w:rsid w:val="00175281"/>
    <w:rsid w:val="00175BF7"/>
    <w:rsid w:val="00176D07"/>
    <w:rsid w:val="00177DEF"/>
    <w:rsid w:val="00180EE0"/>
    <w:rsid w:val="001811F2"/>
    <w:rsid w:val="00182240"/>
    <w:rsid w:val="0018268A"/>
    <w:rsid w:val="001834F5"/>
    <w:rsid w:val="00184AD6"/>
    <w:rsid w:val="00184AF6"/>
    <w:rsid w:val="00190947"/>
    <w:rsid w:val="001913E0"/>
    <w:rsid w:val="00191812"/>
    <w:rsid w:val="00191E79"/>
    <w:rsid w:val="0019549B"/>
    <w:rsid w:val="00195A68"/>
    <w:rsid w:val="00197865"/>
    <w:rsid w:val="001A5DAD"/>
    <w:rsid w:val="001A6512"/>
    <w:rsid w:val="001B05E8"/>
    <w:rsid w:val="001B1526"/>
    <w:rsid w:val="001B16FA"/>
    <w:rsid w:val="001B2F05"/>
    <w:rsid w:val="001B45B7"/>
    <w:rsid w:val="001B61D7"/>
    <w:rsid w:val="001B78E0"/>
    <w:rsid w:val="001B7ED7"/>
    <w:rsid w:val="001C004C"/>
    <w:rsid w:val="001C15D8"/>
    <w:rsid w:val="001C2F57"/>
    <w:rsid w:val="001C3C73"/>
    <w:rsid w:val="001C412B"/>
    <w:rsid w:val="001C6634"/>
    <w:rsid w:val="001C71AD"/>
    <w:rsid w:val="001D0BDA"/>
    <w:rsid w:val="001D1892"/>
    <w:rsid w:val="001D3241"/>
    <w:rsid w:val="001D35C8"/>
    <w:rsid w:val="001D4993"/>
    <w:rsid w:val="001D58D2"/>
    <w:rsid w:val="001D6F41"/>
    <w:rsid w:val="001E10E6"/>
    <w:rsid w:val="001E275F"/>
    <w:rsid w:val="001E2B87"/>
    <w:rsid w:val="001E4515"/>
    <w:rsid w:val="001E6D65"/>
    <w:rsid w:val="001E7C46"/>
    <w:rsid w:val="001F0E32"/>
    <w:rsid w:val="001F537F"/>
    <w:rsid w:val="001F59C9"/>
    <w:rsid w:val="001F5A8D"/>
    <w:rsid w:val="001F7BB8"/>
    <w:rsid w:val="001F7D35"/>
    <w:rsid w:val="00201617"/>
    <w:rsid w:val="002017B0"/>
    <w:rsid w:val="002038A4"/>
    <w:rsid w:val="002046CA"/>
    <w:rsid w:val="00205641"/>
    <w:rsid w:val="0021220A"/>
    <w:rsid w:val="00213905"/>
    <w:rsid w:val="00213A21"/>
    <w:rsid w:val="002167F1"/>
    <w:rsid w:val="0022000B"/>
    <w:rsid w:val="00220077"/>
    <w:rsid w:val="00220188"/>
    <w:rsid w:val="0022174E"/>
    <w:rsid w:val="002218D5"/>
    <w:rsid w:val="002224F7"/>
    <w:rsid w:val="00223A89"/>
    <w:rsid w:val="00224932"/>
    <w:rsid w:val="00224AA3"/>
    <w:rsid w:val="002251CA"/>
    <w:rsid w:val="002269AB"/>
    <w:rsid w:val="00226A02"/>
    <w:rsid w:val="00226A44"/>
    <w:rsid w:val="00227526"/>
    <w:rsid w:val="002344BF"/>
    <w:rsid w:val="0024082B"/>
    <w:rsid w:val="00241889"/>
    <w:rsid w:val="002418BE"/>
    <w:rsid w:val="00242A16"/>
    <w:rsid w:val="00242F5F"/>
    <w:rsid w:val="00243E68"/>
    <w:rsid w:val="0024587E"/>
    <w:rsid w:val="00251900"/>
    <w:rsid w:val="0025350E"/>
    <w:rsid w:val="00254180"/>
    <w:rsid w:val="00256EDF"/>
    <w:rsid w:val="002576C1"/>
    <w:rsid w:val="00260B1F"/>
    <w:rsid w:val="00261618"/>
    <w:rsid w:val="00262540"/>
    <w:rsid w:val="002633C3"/>
    <w:rsid w:val="0026408B"/>
    <w:rsid w:val="00266519"/>
    <w:rsid w:val="00266ED6"/>
    <w:rsid w:val="00267AEE"/>
    <w:rsid w:val="00270595"/>
    <w:rsid w:val="00271633"/>
    <w:rsid w:val="0027224D"/>
    <w:rsid w:val="00272CE4"/>
    <w:rsid w:val="002735DF"/>
    <w:rsid w:val="00275721"/>
    <w:rsid w:val="002758F2"/>
    <w:rsid w:val="00275A40"/>
    <w:rsid w:val="00276563"/>
    <w:rsid w:val="00276F5D"/>
    <w:rsid w:val="0028092A"/>
    <w:rsid w:val="00281790"/>
    <w:rsid w:val="00282544"/>
    <w:rsid w:val="00283244"/>
    <w:rsid w:val="00285495"/>
    <w:rsid w:val="00287248"/>
    <w:rsid w:val="002922A4"/>
    <w:rsid w:val="0029445B"/>
    <w:rsid w:val="0029534C"/>
    <w:rsid w:val="002A0741"/>
    <w:rsid w:val="002A3466"/>
    <w:rsid w:val="002A384C"/>
    <w:rsid w:val="002A52FB"/>
    <w:rsid w:val="002A59D3"/>
    <w:rsid w:val="002A7003"/>
    <w:rsid w:val="002A7422"/>
    <w:rsid w:val="002B021F"/>
    <w:rsid w:val="002B0BB5"/>
    <w:rsid w:val="002B0CB3"/>
    <w:rsid w:val="002B1DFA"/>
    <w:rsid w:val="002B2A47"/>
    <w:rsid w:val="002B4019"/>
    <w:rsid w:val="002B4025"/>
    <w:rsid w:val="002B4544"/>
    <w:rsid w:val="002B45FD"/>
    <w:rsid w:val="002B5D83"/>
    <w:rsid w:val="002B6368"/>
    <w:rsid w:val="002B639A"/>
    <w:rsid w:val="002C021F"/>
    <w:rsid w:val="002C026C"/>
    <w:rsid w:val="002C1CB3"/>
    <w:rsid w:val="002C2B81"/>
    <w:rsid w:val="002C410F"/>
    <w:rsid w:val="002C554E"/>
    <w:rsid w:val="002C69A2"/>
    <w:rsid w:val="002D1372"/>
    <w:rsid w:val="002D1657"/>
    <w:rsid w:val="002D2B2B"/>
    <w:rsid w:val="002D3219"/>
    <w:rsid w:val="002D44D0"/>
    <w:rsid w:val="002E10B6"/>
    <w:rsid w:val="002E136C"/>
    <w:rsid w:val="002E162F"/>
    <w:rsid w:val="002E1CFF"/>
    <w:rsid w:val="002E34FA"/>
    <w:rsid w:val="002E5844"/>
    <w:rsid w:val="002F2888"/>
    <w:rsid w:val="002F3FE6"/>
    <w:rsid w:val="002F43F8"/>
    <w:rsid w:val="002F4F39"/>
    <w:rsid w:val="002F54D6"/>
    <w:rsid w:val="002F5AD1"/>
    <w:rsid w:val="002F63F8"/>
    <w:rsid w:val="003049BC"/>
    <w:rsid w:val="00307C73"/>
    <w:rsid w:val="00311A71"/>
    <w:rsid w:val="00311EC3"/>
    <w:rsid w:val="00312028"/>
    <w:rsid w:val="0031452C"/>
    <w:rsid w:val="003179AB"/>
    <w:rsid w:val="00317BED"/>
    <w:rsid w:val="0032045F"/>
    <w:rsid w:val="00320547"/>
    <w:rsid w:val="003216B5"/>
    <w:rsid w:val="0032242F"/>
    <w:rsid w:val="00322EFF"/>
    <w:rsid w:val="003236A7"/>
    <w:rsid w:val="003238ED"/>
    <w:rsid w:val="003260DC"/>
    <w:rsid w:val="00332552"/>
    <w:rsid w:val="00333234"/>
    <w:rsid w:val="00334095"/>
    <w:rsid w:val="00335A1C"/>
    <w:rsid w:val="0034096C"/>
    <w:rsid w:val="0034104B"/>
    <w:rsid w:val="00346089"/>
    <w:rsid w:val="003478BB"/>
    <w:rsid w:val="00350405"/>
    <w:rsid w:val="0035192B"/>
    <w:rsid w:val="003521EA"/>
    <w:rsid w:val="00354720"/>
    <w:rsid w:val="00355048"/>
    <w:rsid w:val="003558B7"/>
    <w:rsid w:val="00355E9A"/>
    <w:rsid w:val="00356D80"/>
    <w:rsid w:val="00356EB2"/>
    <w:rsid w:val="003573A9"/>
    <w:rsid w:val="0036097D"/>
    <w:rsid w:val="0036185B"/>
    <w:rsid w:val="0036277D"/>
    <w:rsid w:val="00370DD7"/>
    <w:rsid w:val="0037113F"/>
    <w:rsid w:val="0037187A"/>
    <w:rsid w:val="00371CD7"/>
    <w:rsid w:val="00371F57"/>
    <w:rsid w:val="0037384C"/>
    <w:rsid w:val="00373920"/>
    <w:rsid w:val="00373A15"/>
    <w:rsid w:val="003774F6"/>
    <w:rsid w:val="00380610"/>
    <w:rsid w:val="00380BC3"/>
    <w:rsid w:val="0038156E"/>
    <w:rsid w:val="00381D3D"/>
    <w:rsid w:val="00382852"/>
    <w:rsid w:val="003839D1"/>
    <w:rsid w:val="00385394"/>
    <w:rsid w:val="00386AF7"/>
    <w:rsid w:val="00390345"/>
    <w:rsid w:val="003906B1"/>
    <w:rsid w:val="00390A2E"/>
    <w:rsid w:val="00390A8F"/>
    <w:rsid w:val="00391165"/>
    <w:rsid w:val="003950D5"/>
    <w:rsid w:val="0039574B"/>
    <w:rsid w:val="003961D1"/>
    <w:rsid w:val="003965C1"/>
    <w:rsid w:val="0039745A"/>
    <w:rsid w:val="003A4DDD"/>
    <w:rsid w:val="003A546F"/>
    <w:rsid w:val="003A732E"/>
    <w:rsid w:val="003A790C"/>
    <w:rsid w:val="003B1CA3"/>
    <w:rsid w:val="003B271D"/>
    <w:rsid w:val="003B305B"/>
    <w:rsid w:val="003B4CFA"/>
    <w:rsid w:val="003B5042"/>
    <w:rsid w:val="003B6E8F"/>
    <w:rsid w:val="003C0851"/>
    <w:rsid w:val="003C2AC9"/>
    <w:rsid w:val="003C6FFA"/>
    <w:rsid w:val="003C7184"/>
    <w:rsid w:val="003C7AC2"/>
    <w:rsid w:val="003D042F"/>
    <w:rsid w:val="003D0AD0"/>
    <w:rsid w:val="003D129B"/>
    <w:rsid w:val="003D15E8"/>
    <w:rsid w:val="003D2304"/>
    <w:rsid w:val="003D407B"/>
    <w:rsid w:val="003D66F5"/>
    <w:rsid w:val="003D6CF6"/>
    <w:rsid w:val="003E0EB4"/>
    <w:rsid w:val="003E20E1"/>
    <w:rsid w:val="003E3CA6"/>
    <w:rsid w:val="003E53FF"/>
    <w:rsid w:val="003E62D5"/>
    <w:rsid w:val="003E7444"/>
    <w:rsid w:val="003E7CF6"/>
    <w:rsid w:val="003F3CB4"/>
    <w:rsid w:val="003F43AD"/>
    <w:rsid w:val="003F4527"/>
    <w:rsid w:val="003F5733"/>
    <w:rsid w:val="003F682A"/>
    <w:rsid w:val="003F6B77"/>
    <w:rsid w:val="004002EB"/>
    <w:rsid w:val="00401AD2"/>
    <w:rsid w:val="004026F5"/>
    <w:rsid w:val="00404601"/>
    <w:rsid w:val="00404604"/>
    <w:rsid w:val="00404649"/>
    <w:rsid w:val="0040653B"/>
    <w:rsid w:val="0040765B"/>
    <w:rsid w:val="00407EDE"/>
    <w:rsid w:val="004100FA"/>
    <w:rsid w:val="004125D5"/>
    <w:rsid w:val="004129F9"/>
    <w:rsid w:val="00412F38"/>
    <w:rsid w:val="00413D31"/>
    <w:rsid w:val="00414257"/>
    <w:rsid w:val="00415F75"/>
    <w:rsid w:val="00416626"/>
    <w:rsid w:val="00416B3C"/>
    <w:rsid w:val="0041704E"/>
    <w:rsid w:val="004177DD"/>
    <w:rsid w:val="004178C4"/>
    <w:rsid w:val="00421E7F"/>
    <w:rsid w:val="0042200D"/>
    <w:rsid w:val="00422D0F"/>
    <w:rsid w:val="00424149"/>
    <w:rsid w:val="00426598"/>
    <w:rsid w:val="0043001B"/>
    <w:rsid w:val="004324F1"/>
    <w:rsid w:val="00432AE9"/>
    <w:rsid w:val="00436C87"/>
    <w:rsid w:val="004408BE"/>
    <w:rsid w:val="00441744"/>
    <w:rsid w:val="00441D3F"/>
    <w:rsid w:val="00441FF8"/>
    <w:rsid w:val="00442820"/>
    <w:rsid w:val="004446C5"/>
    <w:rsid w:val="00444965"/>
    <w:rsid w:val="00444FC9"/>
    <w:rsid w:val="00445DFB"/>
    <w:rsid w:val="00447C7B"/>
    <w:rsid w:val="00447CD3"/>
    <w:rsid w:val="0045063B"/>
    <w:rsid w:val="00454A4F"/>
    <w:rsid w:val="00455C64"/>
    <w:rsid w:val="004565B2"/>
    <w:rsid w:val="00460FCC"/>
    <w:rsid w:val="00465ACE"/>
    <w:rsid w:val="00465C59"/>
    <w:rsid w:val="00465D49"/>
    <w:rsid w:val="00470C34"/>
    <w:rsid w:val="00471615"/>
    <w:rsid w:val="00471B30"/>
    <w:rsid w:val="00472EDC"/>
    <w:rsid w:val="00473119"/>
    <w:rsid w:val="004739E1"/>
    <w:rsid w:val="004747CD"/>
    <w:rsid w:val="004761A1"/>
    <w:rsid w:val="0047670B"/>
    <w:rsid w:val="004774FE"/>
    <w:rsid w:val="00481517"/>
    <w:rsid w:val="0048195B"/>
    <w:rsid w:val="00481DDB"/>
    <w:rsid w:val="0048306C"/>
    <w:rsid w:val="004849FC"/>
    <w:rsid w:val="00484B4D"/>
    <w:rsid w:val="00484DE8"/>
    <w:rsid w:val="00485A28"/>
    <w:rsid w:val="004861B6"/>
    <w:rsid w:val="00487E4F"/>
    <w:rsid w:val="00490384"/>
    <w:rsid w:val="004927F6"/>
    <w:rsid w:val="004930DF"/>
    <w:rsid w:val="00493378"/>
    <w:rsid w:val="00493719"/>
    <w:rsid w:val="0049787A"/>
    <w:rsid w:val="00497E19"/>
    <w:rsid w:val="004A0B64"/>
    <w:rsid w:val="004A19E9"/>
    <w:rsid w:val="004A2D2B"/>
    <w:rsid w:val="004A60DE"/>
    <w:rsid w:val="004A6809"/>
    <w:rsid w:val="004A754C"/>
    <w:rsid w:val="004A7B83"/>
    <w:rsid w:val="004B0509"/>
    <w:rsid w:val="004B07BB"/>
    <w:rsid w:val="004B086F"/>
    <w:rsid w:val="004B1B67"/>
    <w:rsid w:val="004B4B87"/>
    <w:rsid w:val="004C2F0A"/>
    <w:rsid w:val="004C3715"/>
    <w:rsid w:val="004C44D0"/>
    <w:rsid w:val="004C575F"/>
    <w:rsid w:val="004C60C1"/>
    <w:rsid w:val="004C6A0F"/>
    <w:rsid w:val="004D37A9"/>
    <w:rsid w:val="004D6D13"/>
    <w:rsid w:val="004D702F"/>
    <w:rsid w:val="004E0140"/>
    <w:rsid w:val="004E07FF"/>
    <w:rsid w:val="004E0816"/>
    <w:rsid w:val="004E12F5"/>
    <w:rsid w:val="004E2115"/>
    <w:rsid w:val="004E360F"/>
    <w:rsid w:val="004E43E8"/>
    <w:rsid w:val="004E5D3B"/>
    <w:rsid w:val="004E5F38"/>
    <w:rsid w:val="004E65ED"/>
    <w:rsid w:val="004F0091"/>
    <w:rsid w:val="004F0ACC"/>
    <w:rsid w:val="004F0C56"/>
    <w:rsid w:val="004F0E1C"/>
    <w:rsid w:val="004F0E68"/>
    <w:rsid w:val="004F1218"/>
    <w:rsid w:val="004F1B76"/>
    <w:rsid w:val="004F25B8"/>
    <w:rsid w:val="004F3587"/>
    <w:rsid w:val="004F37DD"/>
    <w:rsid w:val="004F404B"/>
    <w:rsid w:val="004F562C"/>
    <w:rsid w:val="004F5715"/>
    <w:rsid w:val="004F6FC4"/>
    <w:rsid w:val="0050070D"/>
    <w:rsid w:val="005009C7"/>
    <w:rsid w:val="00500B50"/>
    <w:rsid w:val="005035D8"/>
    <w:rsid w:val="0050471F"/>
    <w:rsid w:val="00507877"/>
    <w:rsid w:val="00510505"/>
    <w:rsid w:val="0051137A"/>
    <w:rsid w:val="00512DF7"/>
    <w:rsid w:val="005144AD"/>
    <w:rsid w:val="00515BFD"/>
    <w:rsid w:val="00516116"/>
    <w:rsid w:val="00520723"/>
    <w:rsid w:val="00522C46"/>
    <w:rsid w:val="00522D50"/>
    <w:rsid w:val="00523BE5"/>
    <w:rsid w:val="005246E8"/>
    <w:rsid w:val="00524E4F"/>
    <w:rsid w:val="00525870"/>
    <w:rsid w:val="00525F7C"/>
    <w:rsid w:val="005263EE"/>
    <w:rsid w:val="00526CBD"/>
    <w:rsid w:val="00527573"/>
    <w:rsid w:val="00527A18"/>
    <w:rsid w:val="00530696"/>
    <w:rsid w:val="0053225E"/>
    <w:rsid w:val="0053377B"/>
    <w:rsid w:val="0053458A"/>
    <w:rsid w:val="00534ACA"/>
    <w:rsid w:val="00536029"/>
    <w:rsid w:val="00536A72"/>
    <w:rsid w:val="00540DEC"/>
    <w:rsid w:val="00540FB0"/>
    <w:rsid w:val="00541173"/>
    <w:rsid w:val="00541D64"/>
    <w:rsid w:val="005422DA"/>
    <w:rsid w:val="005466FC"/>
    <w:rsid w:val="005468DE"/>
    <w:rsid w:val="00546EB3"/>
    <w:rsid w:val="00547155"/>
    <w:rsid w:val="00551137"/>
    <w:rsid w:val="00551EE7"/>
    <w:rsid w:val="0055473F"/>
    <w:rsid w:val="00554916"/>
    <w:rsid w:val="00554924"/>
    <w:rsid w:val="0055569C"/>
    <w:rsid w:val="00561976"/>
    <w:rsid w:val="0056323E"/>
    <w:rsid w:val="00565070"/>
    <w:rsid w:val="00565328"/>
    <w:rsid w:val="00566C33"/>
    <w:rsid w:val="00567522"/>
    <w:rsid w:val="005718A2"/>
    <w:rsid w:val="00571EF2"/>
    <w:rsid w:val="005725E9"/>
    <w:rsid w:val="00572805"/>
    <w:rsid w:val="005730C1"/>
    <w:rsid w:val="00573508"/>
    <w:rsid w:val="005753C5"/>
    <w:rsid w:val="00575E70"/>
    <w:rsid w:val="0057629A"/>
    <w:rsid w:val="0057743F"/>
    <w:rsid w:val="00582A5A"/>
    <w:rsid w:val="00582E15"/>
    <w:rsid w:val="00582EC8"/>
    <w:rsid w:val="00583211"/>
    <w:rsid w:val="00583E1E"/>
    <w:rsid w:val="00585707"/>
    <w:rsid w:val="00587173"/>
    <w:rsid w:val="00590633"/>
    <w:rsid w:val="00594816"/>
    <w:rsid w:val="0059649C"/>
    <w:rsid w:val="0059716E"/>
    <w:rsid w:val="0059783F"/>
    <w:rsid w:val="005A10DD"/>
    <w:rsid w:val="005A19C2"/>
    <w:rsid w:val="005A2A11"/>
    <w:rsid w:val="005A4296"/>
    <w:rsid w:val="005A6894"/>
    <w:rsid w:val="005B008D"/>
    <w:rsid w:val="005B0B84"/>
    <w:rsid w:val="005B1520"/>
    <w:rsid w:val="005B19FF"/>
    <w:rsid w:val="005B2798"/>
    <w:rsid w:val="005B2892"/>
    <w:rsid w:val="005B2A17"/>
    <w:rsid w:val="005B2CE6"/>
    <w:rsid w:val="005B3557"/>
    <w:rsid w:val="005B3675"/>
    <w:rsid w:val="005B3DCB"/>
    <w:rsid w:val="005B4476"/>
    <w:rsid w:val="005B5272"/>
    <w:rsid w:val="005B74C1"/>
    <w:rsid w:val="005C110D"/>
    <w:rsid w:val="005C1639"/>
    <w:rsid w:val="005C5C5A"/>
    <w:rsid w:val="005C6084"/>
    <w:rsid w:val="005C68E3"/>
    <w:rsid w:val="005C73E0"/>
    <w:rsid w:val="005C7959"/>
    <w:rsid w:val="005D1A35"/>
    <w:rsid w:val="005D2112"/>
    <w:rsid w:val="005D3617"/>
    <w:rsid w:val="005D59D7"/>
    <w:rsid w:val="005D5CE2"/>
    <w:rsid w:val="005E07DD"/>
    <w:rsid w:val="005E3019"/>
    <w:rsid w:val="005E54F8"/>
    <w:rsid w:val="005E5AC9"/>
    <w:rsid w:val="005E677B"/>
    <w:rsid w:val="005F0B43"/>
    <w:rsid w:val="005F221F"/>
    <w:rsid w:val="005F2269"/>
    <w:rsid w:val="005F2FBF"/>
    <w:rsid w:val="005F4076"/>
    <w:rsid w:val="005F4D40"/>
    <w:rsid w:val="005F6209"/>
    <w:rsid w:val="005F6E21"/>
    <w:rsid w:val="005F777D"/>
    <w:rsid w:val="005F7EAD"/>
    <w:rsid w:val="00602060"/>
    <w:rsid w:val="00602AA0"/>
    <w:rsid w:val="00605A34"/>
    <w:rsid w:val="00606120"/>
    <w:rsid w:val="006064FB"/>
    <w:rsid w:val="0060692C"/>
    <w:rsid w:val="00606B4A"/>
    <w:rsid w:val="00607192"/>
    <w:rsid w:val="00610786"/>
    <w:rsid w:val="0061198E"/>
    <w:rsid w:val="00612A70"/>
    <w:rsid w:val="00614011"/>
    <w:rsid w:val="00614D19"/>
    <w:rsid w:val="00615618"/>
    <w:rsid w:val="00615ED1"/>
    <w:rsid w:val="00615F10"/>
    <w:rsid w:val="00616DA7"/>
    <w:rsid w:val="0061726F"/>
    <w:rsid w:val="00617972"/>
    <w:rsid w:val="00620125"/>
    <w:rsid w:val="00621CFB"/>
    <w:rsid w:val="00622F33"/>
    <w:rsid w:val="00624379"/>
    <w:rsid w:val="0062580D"/>
    <w:rsid w:val="00626128"/>
    <w:rsid w:val="006268C3"/>
    <w:rsid w:val="00627DFC"/>
    <w:rsid w:val="00630326"/>
    <w:rsid w:val="006305CA"/>
    <w:rsid w:val="00631D8E"/>
    <w:rsid w:val="0063315C"/>
    <w:rsid w:val="0063521A"/>
    <w:rsid w:val="006355DD"/>
    <w:rsid w:val="00635EA8"/>
    <w:rsid w:val="00636000"/>
    <w:rsid w:val="00637C63"/>
    <w:rsid w:val="00640FFB"/>
    <w:rsid w:val="006423CC"/>
    <w:rsid w:val="00642B6C"/>
    <w:rsid w:val="006438EB"/>
    <w:rsid w:val="00643B20"/>
    <w:rsid w:val="006465CE"/>
    <w:rsid w:val="00646B3F"/>
    <w:rsid w:val="00647AF9"/>
    <w:rsid w:val="006528C2"/>
    <w:rsid w:val="00653CCE"/>
    <w:rsid w:val="006603D8"/>
    <w:rsid w:val="0066137E"/>
    <w:rsid w:val="0066203B"/>
    <w:rsid w:val="006678D0"/>
    <w:rsid w:val="00671786"/>
    <w:rsid w:val="006724E0"/>
    <w:rsid w:val="006733CB"/>
    <w:rsid w:val="00680450"/>
    <w:rsid w:val="0068145B"/>
    <w:rsid w:val="006825C8"/>
    <w:rsid w:val="006829EF"/>
    <w:rsid w:val="00685B56"/>
    <w:rsid w:val="00686053"/>
    <w:rsid w:val="00686E95"/>
    <w:rsid w:val="0068723C"/>
    <w:rsid w:val="00690A93"/>
    <w:rsid w:val="0069153E"/>
    <w:rsid w:val="00694A65"/>
    <w:rsid w:val="00696EB0"/>
    <w:rsid w:val="00697880"/>
    <w:rsid w:val="006A03FB"/>
    <w:rsid w:val="006A0E7E"/>
    <w:rsid w:val="006A24A5"/>
    <w:rsid w:val="006A3FD6"/>
    <w:rsid w:val="006A458B"/>
    <w:rsid w:val="006A5595"/>
    <w:rsid w:val="006A59BC"/>
    <w:rsid w:val="006A5E78"/>
    <w:rsid w:val="006A6374"/>
    <w:rsid w:val="006A6578"/>
    <w:rsid w:val="006B3695"/>
    <w:rsid w:val="006B39E9"/>
    <w:rsid w:val="006B3F7D"/>
    <w:rsid w:val="006B6259"/>
    <w:rsid w:val="006B7026"/>
    <w:rsid w:val="006C0EB5"/>
    <w:rsid w:val="006C1822"/>
    <w:rsid w:val="006C199B"/>
    <w:rsid w:val="006C1CBD"/>
    <w:rsid w:val="006C5777"/>
    <w:rsid w:val="006C6514"/>
    <w:rsid w:val="006C6BD0"/>
    <w:rsid w:val="006D0A24"/>
    <w:rsid w:val="006D23EC"/>
    <w:rsid w:val="006D312A"/>
    <w:rsid w:val="006D31E6"/>
    <w:rsid w:val="006D454B"/>
    <w:rsid w:val="006D4952"/>
    <w:rsid w:val="006D58A5"/>
    <w:rsid w:val="006D7956"/>
    <w:rsid w:val="006E0C02"/>
    <w:rsid w:val="006E0FF8"/>
    <w:rsid w:val="006F1A84"/>
    <w:rsid w:val="006F1FA7"/>
    <w:rsid w:val="006F21D1"/>
    <w:rsid w:val="006F2F6E"/>
    <w:rsid w:val="006F3696"/>
    <w:rsid w:val="006F62C3"/>
    <w:rsid w:val="006F6521"/>
    <w:rsid w:val="007005C5"/>
    <w:rsid w:val="007020E9"/>
    <w:rsid w:val="00703381"/>
    <w:rsid w:val="0070382F"/>
    <w:rsid w:val="007079C7"/>
    <w:rsid w:val="00710FC8"/>
    <w:rsid w:val="007114AB"/>
    <w:rsid w:val="0071162D"/>
    <w:rsid w:val="00717107"/>
    <w:rsid w:val="00720B6C"/>
    <w:rsid w:val="00720B9D"/>
    <w:rsid w:val="00720DAA"/>
    <w:rsid w:val="00723EA8"/>
    <w:rsid w:val="007259AF"/>
    <w:rsid w:val="0072683C"/>
    <w:rsid w:val="0072701A"/>
    <w:rsid w:val="007300CA"/>
    <w:rsid w:val="00730695"/>
    <w:rsid w:val="0073203B"/>
    <w:rsid w:val="007341C1"/>
    <w:rsid w:val="00734ED4"/>
    <w:rsid w:val="00737070"/>
    <w:rsid w:val="007424A4"/>
    <w:rsid w:val="0074361C"/>
    <w:rsid w:val="0074412A"/>
    <w:rsid w:val="00744973"/>
    <w:rsid w:val="00744DF1"/>
    <w:rsid w:val="00746336"/>
    <w:rsid w:val="00746B01"/>
    <w:rsid w:val="00750F59"/>
    <w:rsid w:val="007528B9"/>
    <w:rsid w:val="00753861"/>
    <w:rsid w:val="007545D1"/>
    <w:rsid w:val="00757FAB"/>
    <w:rsid w:val="007606CC"/>
    <w:rsid w:val="00761082"/>
    <w:rsid w:val="00764C40"/>
    <w:rsid w:val="007654A5"/>
    <w:rsid w:val="007657FB"/>
    <w:rsid w:val="00765D63"/>
    <w:rsid w:val="00766EAE"/>
    <w:rsid w:val="00770D46"/>
    <w:rsid w:val="00771EA1"/>
    <w:rsid w:val="00774760"/>
    <w:rsid w:val="00776020"/>
    <w:rsid w:val="00776AD4"/>
    <w:rsid w:val="00777F36"/>
    <w:rsid w:val="007817A8"/>
    <w:rsid w:val="00783091"/>
    <w:rsid w:val="00783FAF"/>
    <w:rsid w:val="00784B7B"/>
    <w:rsid w:val="007864C7"/>
    <w:rsid w:val="00787E1B"/>
    <w:rsid w:val="007900F7"/>
    <w:rsid w:val="00791BF0"/>
    <w:rsid w:val="0079225A"/>
    <w:rsid w:val="00792261"/>
    <w:rsid w:val="0079326E"/>
    <w:rsid w:val="00794615"/>
    <w:rsid w:val="00794715"/>
    <w:rsid w:val="007963BC"/>
    <w:rsid w:val="00796FFA"/>
    <w:rsid w:val="00797E93"/>
    <w:rsid w:val="007A2B83"/>
    <w:rsid w:val="007A37F1"/>
    <w:rsid w:val="007A4607"/>
    <w:rsid w:val="007A58FF"/>
    <w:rsid w:val="007A60AC"/>
    <w:rsid w:val="007A6217"/>
    <w:rsid w:val="007A7656"/>
    <w:rsid w:val="007A786D"/>
    <w:rsid w:val="007A7C13"/>
    <w:rsid w:val="007B083A"/>
    <w:rsid w:val="007B11A8"/>
    <w:rsid w:val="007B173C"/>
    <w:rsid w:val="007B1EA2"/>
    <w:rsid w:val="007B384F"/>
    <w:rsid w:val="007B3C79"/>
    <w:rsid w:val="007B41F3"/>
    <w:rsid w:val="007B44CD"/>
    <w:rsid w:val="007B4604"/>
    <w:rsid w:val="007B500E"/>
    <w:rsid w:val="007B55B9"/>
    <w:rsid w:val="007B7601"/>
    <w:rsid w:val="007C06C4"/>
    <w:rsid w:val="007C1814"/>
    <w:rsid w:val="007C685B"/>
    <w:rsid w:val="007C6E81"/>
    <w:rsid w:val="007C71B1"/>
    <w:rsid w:val="007D091C"/>
    <w:rsid w:val="007D2568"/>
    <w:rsid w:val="007D2C45"/>
    <w:rsid w:val="007D2F6E"/>
    <w:rsid w:val="007D3B57"/>
    <w:rsid w:val="007D405E"/>
    <w:rsid w:val="007D4CEE"/>
    <w:rsid w:val="007D5B21"/>
    <w:rsid w:val="007E177B"/>
    <w:rsid w:val="007E2F59"/>
    <w:rsid w:val="007E3CA2"/>
    <w:rsid w:val="007E659F"/>
    <w:rsid w:val="007E68EA"/>
    <w:rsid w:val="007E6D78"/>
    <w:rsid w:val="007E7A3A"/>
    <w:rsid w:val="007E7E5D"/>
    <w:rsid w:val="007F0128"/>
    <w:rsid w:val="007F2900"/>
    <w:rsid w:val="007F2B36"/>
    <w:rsid w:val="007F3010"/>
    <w:rsid w:val="007F44BB"/>
    <w:rsid w:val="007F5D91"/>
    <w:rsid w:val="007F6D8C"/>
    <w:rsid w:val="00800D2A"/>
    <w:rsid w:val="0080164B"/>
    <w:rsid w:val="00801D36"/>
    <w:rsid w:val="00801F18"/>
    <w:rsid w:val="008078F7"/>
    <w:rsid w:val="00810236"/>
    <w:rsid w:val="00810C68"/>
    <w:rsid w:val="008120FA"/>
    <w:rsid w:val="00815449"/>
    <w:rsid w:val="00816692"/>
    <w:rsid w:val="00816A60"/>
    <w:rsid w:val="00817527"/>
    <w:rsid w:val="00820635"/>
    <w:rsid w:val="00822BE2"/>
    <w:rsid w:val="00824555"/>
    <w:rsid w:val="00827236"/>
    <w:rsid w:val="00827611"/>
    <w:rsid w:val="00830FE6"/>
    <w:rsid w:val="00831E53"/>
    <w:rsid w:val="00834960"/>
    <w:rsid w:val="00835426"/>
    <w:rsid w:val="0083550E"/>
    <w:rsid w:val="00835D5D"/>
    <w:rsid w:val="0083662A"/>
    <w:rsid w:val="00841F0E"/>
    <w:rsid w:val="00842A46"/>
    <w:rsid w:val="00842B53"/>
    <w:rsid w:val="00847B7A"/>
    <w:rsid w:val="00850BFA"/>
    <w:rsid w:val="00855839"/>
    <w:rsid w:val="00855C3D"/>
    <w:rsid w:val="008575E0"/>
    <w:rsid w:val="00860BA5"/>
    <w:rsid w:val="008610F6"/>
    <w:rsid w:val="008619AE"/>
    <w:rsid w:val="00862841"/>
    <w:rsid w:val="00864647"/>
    <w:rsid w:val="00865B0E"/>
    <w:rsid w:val="0086684B"/>
    <w:rsid w:val="00866EB2"/>
    <w:rsid w:val="0087085D"/>
    <w:rsid w:val="00874AE8"/>
    <w:rsid w:val="008777EC"/>
    <w:rsid w:val="00880651"/>
    <w:rsid w:val="008806AA"/>
    <w:rsid w:val="0088113D"/>
    <w:rsid w:val="00882470"/>
    <w:rsid w:val="00883E00"/>
    <w:rsid w:val="00884482"/>
    <w:rsid w:val="008849A9"/>
    <w:rsid w:val="00885A68"/>
    <w:rsid w:val="008913D2"/>
    <w:rsid w:val="00892B40"/>
    <w:rsid w:val="00892BB5"/>
    <w:rsid w:val="008936C7"/>
    <w:rsid w:val="008936CF"/>
    <w:rsid w:val="0089452F"/>
    <w:rsid w:val="00894A83"/>
    <w:rsid w:val="008954B8"/>
    <w:rsid w:val="008958E0"/>
    <w:rsid w:val="008A03FB"/>
    <w:rsid w:val="008A298F"/>
    <w:rsid w:val="008A2B6A"/>
    <w:rsid w:val="008A2BE1"/>
    <w:rsid w:val="008A45D3"/>
    <w:rsid w:val="008A47CF"/>
    <w:rsid w:val="008A50E0"/>
    <w:rsid w:val="008A743A"/>
    <w:rsid w:val="008B27BD"/>
    <w:rsid w:val="008B5DF1"/>
    <w:rsid w:val="008B6662"/>
    <w:rsid w:val="008B741D"/>
    <w:rsid w:val="008C11C6"/>
    <w:rsid w:val="008C3030"/>
    <w:rsid w:val="008C3A4B"/>
    <w:rsid w:val="008C44CB"/>
    <w:rsid w:val="008C52D9"/>
    <w:rsid w:val="008C5909"/>
    <w:rsid w:val="008C5A75"/>
    <w:rsid w:val="008D476A"/>
    <w:rsid w:val="008D5168"/>
    <w:rsid w:val="008D7202"/>
    <w:rsid w:val="008D79BB"/>
    <w:rsid w:val="008D7BEC"/>
    <w:rsid w:val="008E176A"/>
    <w:rsid w:val="008E17F3"/>
    <w:rsid w:val="008E422D"/>
    <w:rsid w:val="008E46EB"/>
    <w:rsid w:val="008E5870"/>
    <w:rsid w:val="008E5C5E"/>
    <w:rsid w:val="008E635F"/>
    <w:rsid w:val="008E6497"/>
    <w:rsid w:val="008E662E"/>
    <w:rsid w:val="008E675B"/>
    <w:rsid w:val="008E79C5"/>
    <w:rsid w:val="008F2FB4"/>
    <w:rsid w:val="008F4076"/>
    <w:rsid w:val="008F4CCB"/>
    <w:rsid w:val="008F545B"/>
    <w:rsid w:val="008F69E1"/>
    <w:rsid w:val="008F6EE1"/>
    <w:rsid w:val="008F72EA"/>
    <w:rsid w:val="00902148"/>
    <w:rsid w:val="00902A68"/>
    <w:rsid w:val="00904BF0"/>
    <w:rsid w:val="00910AAC"/>
    <w:rsid w:val="00910BE0"/>
    <w:rsid w:val="0091133A"/>
    <w:rsid w:val="00911D92"/>
    <w:rsid w:val="009132F1"/>
    <w:rsid w:val="00913CF6"/>
    <w:rsid w:val="00914823"/>
    <w:rsid w:val="00914A9B"/>
    <w:rsid w:val="0091596E"/>
    <w:rsid w:val="0091615D"/>
    <w:rsid w:val="00917D1C"/>
    <w:rsid w:val="00917E1F"/>
    <w:rsid w:val="009202B4"/>
    <w:rsid w:val="00921050"/>
    <w:rsid w:val="00922121"/>
    <w:rsid w:val="00922F2A"/>
    <w:rsid w:val="0092423E"/>
    <w:rsid w:val="00924A83"/>
    <w:rsid w:val="00924DEB"/>
    <w:rsid w:val="00924E8B"/>
    <w:rsid w:val="0092591F"/>
    <w:rsid w:val="009263ED"/>
    <w:rsid w:val="00927E42"/>
    <w:rsid w:val="00927F0A"/>
    <w:rsid w:val="009335BB"/>
    <w:rsid w:val="00933A5C"/>
    <w:rsid w:val="009341A2"/>
    <w:rsid w:val="00936297"/>
    <w:rsid w:val="00937DA7"/>
    <w:rsid w:val="009408F8"/>
    <w:rsid w:val="00940F09"/>
    <w:rsid w:val="009428F9"/>
    <w:rsid w:val="00942FDD"/>
    <w:rsid w:val="0094436E"/>
    <w:rsid w:val="0095344E"/>
    <w:rsid w:val="0095348F"/>
    <w:rsid w:val="009555F7"/>
    <w:rsid w:val="009562D0"/>
    <w:rsid w:val="00956D9B"/>
    <w:rsid w:val="0095754D"/>
    <w:rsid w:val="00957AD6"/>
    <w:rsid w:val="00961052"/>
    <w:rsid w:val="00963ECF"/>
    <w:rsid w:val="0096439E"/>
    <w:rsid w:val="00964468"/>
    <w:rsid w:val="0096563D"/>
    <w:rsid w:val="00967AC0"/>
    <w:rsid w:val="0097121C"/>
    <w:rsid w:val="009720CE"/>
    <w:rsid w:val="00973242"/>
    <w:rsid w:val="009772D7"/>
    <w:rsid w:val="00977B25"/>
    <w:rsid w:val="00980423"/>
    <w:rsid w:val="00980DDF"/>
    <w:rsid w:val="00980F40"/>
    <w:rsid w:val="00982373"/>
    <w:rsid w:val="0098279F"/>
    <w:rsid w:val="00982D12"/>
    <w:rsid w:val="00982F11"/>
    <w:rsid w:val="00983660"/>
    <w:rsid w:val="009845FE"/>
    <w:rsid w:val="00984C87"/>
    <w:rsid w:val="0098683D"/>
    <w:rsid w:val="00990E79"/>
    <w:rsid w:val="00991D7D"/>
    <w:rsid w:val="009925EE"/>
    <w:rsid w:val="009927A3"/>
    <w:rsid w:val="00992BC6"/>
    <w:rsid w:val="009949E7"/>
    <w:rsid w:val="00995EB6"/>
    <w:rsid w:val="00995F44"/>
    <w:rsid w:val="009A16A4"/>
    <w:rsid w:val="009A22FC"/>
    <w:rsid w:val="009A2CD8"/>
    <w:rsid w:val="009A45D9"/>
    <w:rsid w:val="009A7077"/>
    <w:rsid w:val="009A707B"/>
    <w:rsid w:val="009B056D"/>
    <w:rsid w:val="009B0B1B"/>
    <w:rsid w:val="009B12C8"/>
    <w:rsid w:val="009B2A9B"/>
    <w:rsid w:val="009B3F96"/>
    <w:rsid w:val="009B4081"/>
    <w:rsid w:val="009B4B7F"/>
    <w:rsid w:val="009B56F1"/>
    <w:rsid w:val="009B5BC8"/>
    <w:rsid w:val="009B7362"/>
    <w:rsid w:val="009B7608"/>
    <w:rsid w:val="009C0E11"/>
    <w:rsid w:val="009C10B8"/>
    <w:rsid w:val="009C2715"/>
    <w:rsid w:val="009C2DEB"/>
    <w:rsid w:val="009C47DC"/>
    <w:rsid w:val="009C6733"/>
    <w:rsid w:val="009D1836"/>
    <w:rsid w:val="009D1DEF"/>
    <w:rsid w:val="009D384F"/>
    <w:rsid w:val="009D3CBB"/>
    <w:rsid w:val="009D4579"/>
    <w:rsid w:val="009E013E"/>
    <w:rsid w:val="009E1F91"/>
    <w:rsid w:val="009E254A"/>
    <w:rsid w:val="009E39F0"/>
    <w:rsid w:val="009E51CA"/>
    <w:rsid w:val="009E568F"/>
    <w:rsid w:val="009E56C6"/>
    <w:rsid w:val="009E6323"/>
    <w:rsid w:val="009E65F9"/>
    <w:rsid w:val="009E6CE7"/>
    <w:rsid w:val="009F23FF"/>
    <w:rsid w:val="009F278C"/>
    <w:rsid w:val="009F27CE"/>
    <w:rsid w:val="009F2C3D"/>
    <w:rsid w:val="009F2C47"/>
    <w:rsid w:val="009F34E7"/>
    <w:rsid w:val="009F3E1F"/>
    <w:rsid w:val="009F6B18"/>
    <w:rsid w:val="009F72D8"/>
    <w:rsid w:val="009F7459"/>
    <w:rsid w:val="009F7965"/>
    <w:rsid w:val="00A00DE1"/>
    <w:rsid w:val="00A010E3"/>
    <w:rsid w:val="00A01842"/>
    <w:rsid w:val="00A02288"/>
    <w:rsid w:val="00A04765"/>
    <w:rsid w:val="00A04843"/>
    <w:rsid w:val="00A04FA3"/>
    <w:rsid w:val="00A06A33"/>
    <w:rsid w:val="00A07919"/>
    <w:rsid w:val="00A108BF"/>
    <w:rsid w:val="00A10F8C"/>
    <w:rsid w:val="00A11203"/>
    <w:rsid w:val="00A117C8"/>
    <w:rsid w:val="00A12C49"/>
    <w:rsid w:val="00A1335E"/>
    <w:rsid w:val="00A15B59"/>
    <w:rsid w:val="00A15C8C"/>
    <w:rsid w:val="00A1712F"/>
    <w:rsid w:val="00A2011E"/>
    <w:rsid w:val="00A23EDB"/>
    <w:rsid w:val="00A23EDE"/>
    <w:rsid w:val="00A250EE"/>
    <w:rsid w:val="00A258F9"/>
    <w:rsid w:val="00A272E6"/>
    <w:rsid w:val="00A2799E"/>
    <w:rsid w:val="00A30DC0"/>
    <w:rsid w:val="00A30F3A"/>
    <w:rsid w:val="00A32098"/>
    <w:rsid w:val="00A359E6"/>
    <w:rsid w:val="00A37437"/>
    <w:rsid w:val="00A40EDF"/>
    <w:rsid w:val="00A422B4"/>
    <w:rsid w:val="00A43951"/>
    <w:rsid w:val="00A43C96"/>
    <w:rsid w:val="00A46A98"/>
    <w:rsid w:val="00A52AC1"/>
    <w:rsid w:val="00A52F4C"/>
    <w:rsid w:val="00A534A7"/>
    <w:rsid w:val="00A54CD5"/>
    <w:rsid w:val="00A57512"/>
    <w:rsid w:val="00A57B9B"/>
    <w:rsid w:val="00A6112C"/>
    <w:rsid w:val="00A6372D"/>
    <w:rsid w:val="00A63A23"/>
    <w:rsid w:val="00A648F9"/>
    <w:rsid w:val="00A660CC"/>
    <w:rsid w:val="00A667EA"/>
    <w:rsid w:val="00A66D83"/>
    <w:rsid w:val="00A66FBD"/>
    <w:rsid w:val="00A70B1D"/>
    <w:rsid w:val="00A71E57"/>
    <w:rsid w:val="00A7301D"/>
    <w:rsid w:val="00A730AB"/>
    <w:rsid w:val="00A74A05"/>
    <w:rsid w:val="00A76279"/>
    <w:rsid w:val="00A7738F"/>
    <w:rsid w:val="00A7750A"/>
    <w:rsid w:val="00A77FF5"/>
    <w:rsid w:val="00A80D0F"/>
    <w:rsid w:val="00A8135D"/>
    <w:rsid w:val="00A81712"/>
    <w:rsid w:val="00A81B84"/>
    <w:rsid w:val="00A82B6D"/>
    <w:rsid w:val="00A8520B"/>
    <w:rsid w:val="00A86F4B"/>
    <w:rsid w:val="00A8769E"/>
    <w:rsid w:val="00A91779"/>
    <w:rsid w:val="00A949F8"/>
    <w:rsid w:val="00A965AC"/>
    <w:rsid w:val="00A9742B"/>
    <w:rsid w:val="00AA09CF"/>
    <w:rsid w:val="00AA0D20"/>
    <w:rsid w:val="00AA38AB"/>
    <w:rsid w:val="00AA4CC9"/>
    <w:rsid w:val="00AA56E4"/>
    <w:rsid w:val="00AA74B1"/>
    <w:rsid w:val="00AB1A12"/>
    <w:rsid w:val="00AB3AFE"/>
    <w:rsid w:val="00AB5634"/>
    <w:rsid w:val="00AB5766"/>
    <w:rsid w:val="00AB66D1"/>
    <w:rsid w:val="00AB6A77"/>
    <w:rsid w:val="00AB706B"/>
    <w:rsid w:val="00AB7A0D"/>
    <w:rsid w:val="00AC0CAA"/>
    <w:rsid w:val="00AC3D21"/>
    <w:rsid w:val="00AC4DF9"/>
    <w:rsid w:val="00AC575C"/>
    <w:rsid w:val="00AC59C1"/>
    <w:rsid w:val="00AC5A92"/>
    <w:rsid w:val="00AC72EB"/>
    <w:rsid w:val="00AC76AF"/>
    <w:rsid w:val="00AD23C4"/>
    <w:rsid w:val="00AD24A4"/>
    <w:rsid w:val="00AD3982"/>
    <w:rsid w:val="00AD4FE1"/>
    <w:rsid w:val="00AE17A1"/>
    <w:rsid w:val="00AE27FE"/>
    <w:rsid w:val="00AE474E"/>
    <w:rsid w:val="00AE52E4"/>
    <w:rsid w:val="00AE6068"/>
    <w:rsid w:val="00AF037C"/>
    <w:rsid w:val="00AF19D0"/>
    <w:rsid w:val="00AF29C7"/>
    <w:rsid w:val="00AF5336"/>
    <w:rsid w:val="00AF68F4"/>
    <w:rsid w:val="00B0101B"/>
    <w:rsid w:val="00B01969"/>
    <w:rsid w:val="00B0367F"/>
    <w:rsid w:val="00B0375F"/>
    <w:rsid w:val="00B04BFC"/>
    <w:rsid w:val="00B05A7E"/>
    <w:rsid w:val="00B07DF1"/>
    <w:rsid w:val="00B10947"/>
    <w:rsid w:val="00B166EB"/>
    <w:rsid w:val="00B16756"/>
    <w:rsid w:val="00B1765F"/>
    <w:rsid w:val="00B23B22"/>
    <w:rsid w:val="00B25886"/>
    <w:rsid w:val="00B26CEE"/>
    <w:rsid w:val="00B27A19"/>
    <w:rsid w:val="00B300AC"/>
    <w:rsid w:val="00B3012C"/>
    <w:rsid w:val="00B306A0"/>
    <w:rsid w:val="00B30F37"/>
    <w:rsid w:val="00B321CD"/>
    <w:rsid w:val="00B32FBE"/>
    <w:rsid w:val="00B34EDC"/>
    <w:rsid w:val="00B375FE"/>
    <w:rsid w:val="00B37704"/>
    <w:rsid w:val="00B40F76"/>
    <w:rsid w:val="00B41A5D"/>
    <w:rsid w:val="00B41D00"/>
    <w:rsid w:val="00B43191"/>
    <w:rsid w:val="00B443D5"/>
    <w:rsid w:val="00B46583"/>
    <w:rsid w:val="00B501E5"/>
    <w:rsid w:val="00B55D92"/>
    <w:rsid w:val="00B6041C"/>
    <w:rsid w:val="00B62F67"/>
    <w:rsid w:val="00B74BA0"/>
    <w:rsid w:val="00B75DD2"/>
    <w:rsid w:val="00B773B7"/>
    <w:rsid w:val="00B80485"/>
    <w:rsid w:val="00B81C4D"/>
    <w:rsid w:val="00B82C3C"/>
    <w:rsid w:val="00B83C7C"/>
    <w:rsid w:val="00B857CD"/>
    <w:rsid w:val="00B86ADF"/>
    <w:rsid w:val="00B911F2"/>
    <w:rsid w:val="00B93A25"/>
    <w:rsid w:val="00B94143"/>
    <w:rsid w:val="00B94F0C"/>
    <w:rsid w:val="00B9518E"/>
    <w:rsid w:val="00B952F9"/>
    <w:rsid w:val="00B96C82"/>
    <w:rsid w:val="00B9729D"/>
    <w:rsid w:val="00BA13D8"/>
    <w:rsid w:val="00BA4542"/>
    <w:rsid w:val="00BA47C4"/>
    <w:rsid w:val="00BA4ADE"/>
    <w:rsid w:val="00BA52C3"/>
    <w:rsid w:val="00BA6809"/>
    <w:rsid w:val="00BA6C96"/>
    <w:rsid w:val="00BA7000"/>
    <w:rsid w:val="00BA76EC"/>
    <w:rsid w:val="00BB0147"/>
    <w:rsid w:val="00BB0826"/>
    <w:rsid w:val="00BB2538"/>
    <w:rsid w:val="00BB26C5"/>
    <w:rsid w:val="00BB3713"/>
    <w:rsid w:val="00BB38B7"/>
    <w:rsid w:val="00BB48CE"/>
    <w:rsid w:val="00BB531F"/>
    <w:rsid w:val="00BB67BB"/>
    <w:rsid w:val="00BB743B"/>
    <w:rsid w:val="00BC007B"/>
    <w:rsid w:val="00BC0D45"/>
    <w:rsid w:val="00BC21B2"/>
    <w:rsid w:val="00BC315C"/>
    <w:rsid w:val="00BC39C2"/>
    <w:rsid w:val="00BC48C6"/>
    <w:rsid w:val="00BC4FD0"/>
    <w:rsid w:val="00BC56BA"/>
    <w:rsid w:val="00BC6343"/>
    <w:rsid w:val="00BC7195"/>
    <w:rsid w:val="00BC7BE8"/>
    <w:rsid w:val="00BC7D01"/>
    <w:rsid w:val="00BC7EB9"/>
    <w:rsid w:val="00BD1E32"/>
    <w:rsid w:val="00BD39D0"/>
    <w:rsid w:val="00BD3DE8"/>
    <w:rsid w:val="00BD51BB"/>
    <w:rsid w:val="00BD54F8"/>
    <w:rsid w:val="00BD5D20"/>
    <w:rsid w:val="00BD6F73"/>
    <w:rsid w:val="00BE126C"/>
    <w:rsid w:val="00BE1F1E"/>
    <w:rsid w:val="00BE30F5"/>
    <w:rsid w:val="00BE586E"/>
    <w:rsid w:val="00BE6117"/>
    <w:rsid w:val="00BE6D99"/>
    <w:rsid w:val="00BE7F75"/>
    <w:rsid w:val="00BF39C4"/>
    <w:rsid w:val="00BF419D"/>
    <w:rsid w:val="00BF6239"/>
    <w:rsid w:val="00BF777B"/>
    <w:rsid w:val="00C00693"/>
    <w:rsid w:val="00C023A9"/>
    <w:rsid w:val="00C05BAF"/>
    <w:rsid w:val="00C1002D"/>
    <w:rsid w:val="00C1252B"/>
    <w:rsid w:val="00C126D1"/>
    <w:rsid w:val="00C145C8"/>
    <w:rsid w:val="00C1534C"/>
    <w:rsid w:val="00C202CC"/>
    <w:rsid w:val="00C21AD6"/>
    <w:rsid w:val="00C233F9"/>
    <w:rsid w:val="00C23716"/>
    <w:rsid w:val="00C2573F"/>
    <w:rsid w:val="00C26532"/>
    <w:rsid w:val="00C30567"/>
    <w:rsid w:val="00C31489"/>
    <w:rsid w:val="00C31729"/>
    <w:rsid w:val="00C31FC4"/>
    <w:rsid w:val="00C33A30"/>
    <w:rsid w:val="00C353BA"/>
    <w:rsid w:val="00C35D7A"/>
    <w:rsid w:val="00C360C1"/>
    <w:rsid w:val="00C425B5"/>
    <w:rsid w:val="00C432D4"/>
    <w:rsid w:val="00C433ED"/>
    <w:rsid w:val="00C44796"/>
    <w:rsid w:val="00C44B44"/>
    <w:rsid w:val="00C460A4"/>
    <w:rsid w:val="00C46B28"/>
    <w:rsid w:val="00C472A3"/>
    <w:rsid w:val="00C47972"/>
    <w:rsid w:val="00C5045E"/>
    <w:rsid w:val="00C50AF2"/>
    <w:rsid w:val="00C51698"/>
    <w:rsid w:val="00C522BE"/>
    <w:rsid w:val="00C52DDD"/>
    <w:rsid w:val="00C54836"/>
    <w:rsid w:val="00C54B50"/>
    <w:rsid w:val="00C5510A"/>
    <w:rsid w:val="00C5675F"/>
    <w:rsid w:val="00C578E8"/>
    <w:rsid w:val="00C611D3"/>
    <w:rsid w:val="00C6124D"/>
    <w:rsid w:val="00C61AE4"/>
    <w:rsid w:val="00C6201F"/>
    <w:rsid w:val="00C63085"/>
    <w:rsid w:val="00C632FF"/>
    <w:rsid w:val="00C63A6A"/>
    <w:rsid w:val="00C672B7"/>
    <w:rsid w:val="00C67FBC"/>
    <w:rsid w:val="00C70624"/>
    <w:rsid w:val="00C70A0D"/>
    <w:rsid w:val="00C72F05"/>
    <w:rsid w:val="00C7302D"/>
    <w:rsid w:val="00C73712"/>
    <w:rsid w:val="00C74804"/>
    <w:rsid w:val="00C74E86"/>
    <w:rsid w:val="00C75B86"/>
    <w:rsid w:val="00C7629D"/>
    <w:rsid w:val="00C76519"/>
    <w:rsid w:val="00C7704E"/>
    <w:rsid w:val="00C777D0"/>
    <w:rsid w:val="00C80066"/>
    <w:rsid w:val="00C82707"/>
    <w:rsid w:val="00C82AC6"/>
    <w:rsid w:val="00C83013"/>
    <w:rsid w:val="00C831D5"/>
    <w:rsid w:val="00C84907"/>
    <w:rsid w:val="00C84976"/>
    <w:rsid w:val="00C8586F"/>
    <w:rsid w:val="00C8779C"/>
    <w:rsid w:val="00C87ACF"/>
    <w:rsid w:val="00C921C2"/>
    <w:rsid w:val="00C930AA"/>
    <w:rsid w:val="00CA1A38"/>
    <w:rsid w:val="00CA2216"/>
    <w:rsid w:val="00CA23CA"/>
    <w:rsid w:val="00CA5109"/>
    <w:rsid w:val="00CA5EA3"/>
    <w:rsid w:val="00CA6456"/>
    <w:rsid w:val="00CA6943"/>
    <w:rsid w:val="00CA7060"/>
    <w:rsid w:val="00CA7508"/>
    <w:rsid w:val="00CB1131"/>
    <w:rsid w:val="00CB13C1"/>
    <w:rsid w:val="00CB1819"/>
    <w:rsid w:val="00CB1F67"/>
    <w:rsid w:val="00CB3E96"/>
    <w:rsid w:val="00CB50A1"/>
    <w:rsid w:val="00CB7478"/>
    <w:rsid w:val="00CC0455"/>
    <w:rsid w:val="00CC1747"/>
    <w:rsid w:val="00CC17D9"/>
    <w:rsid w:val="00CC1B43"/>
    <w:rsid w:val="00CC202C"/>
    <w:rsid w:val="00CC3D10"/>
    <w:rsid w:val="00CC535C"/>
    <w:rsid w:val="00CC6209"/>
    <w:rsid w:val="00CC7170"/>
    <w:rsid w:val="00CC7AC9"/>
    <w:rsid w:val="00CD0549"/>
    <w:rsid w:val="00CD0F97"/>
    <w:rsid w:val="00CD5E35"/>
    <w:rsid w:val="00CD638C"/>
    <w:rsid w:val="00CD687A"/>
    <w:rsid w:val="00CE26A4"/>
    <w:rsid w:val="00CE37D7"/>
    <w:rsid w:val="00CE3A11"/>
    <w:rsid w:val="00CE3D6B"/>
    <w:rsid w:val="00CE44DC"/>
    <w:rsid w:val="00CE478A"/>
    <w:rsid w:val="00CE4CA4"/>
    <w:rsid w:val="00CE6FE3"/>
    <w:rsid w:val="00CE7029"/>
    <w:rsid w:val="00CE753A"/>
    <w:rsid w:val="00CF20CB"/>
    <w:rsid w:val="00CF26EC"/>
    <w:rsid w:val="00CF2808"/>
    <w:rsid w:val="00CF287B"/>
    <w:rsid w:val="00CF2922"/>
    <w:rsid w:val="00CF2F78"/>
    <w:rsid w:val="00CF6282"/>
    <w:rsid w:val="00CF758E"/>
    <w:rsid w:val="00D00193"/>
    <w:rsid w:val="00D001E1"/>
    <w:rsid w:val="00D00444"/>
    <w:rsid w:val="00D01293"/>
    <w:rsid w:val="00D029C4"/>
    <w:rsid w:val="00D02F0C"/>
    <w:rsid w:val="00D03FA3"/>
    <w:rsid w:val="00D04985"/>
    <w:rsid w:val="00D11B26"/>
    <w:rsid w:val="00D12481"/>
    <w:rsid w:val="00D1351D"/>
    <w:rsid w:val="00D13D41"/>
    <w:rsid w:val="00D162B4"/>
    <w:rsid w:val="00D217FD"/>
    <w:rsid w:val="00D237BC"/>
    <w:rsid w:val="00D239D8"/>
    <w:rsid w:val="00D24751"/>
    <w:rsid w:val="00D24758"/>
    <w:rsid w:val="00D262FC"/>
    <w:rsid w:val="00D26C4A"/>
    <w:rsid w:val="00D30F41"/>
    <w:rsid w:val="00D31C48"/>
    <w:rsid w:val="00D33159"/>
    <w:rsid w:val="00D357D0"/>
    <w:rsid w:val="00D41869"/>
    <w:rsid w:val="00D421C2"/>
    <w:rsid w:val="00D4245F"/>
    <w:rsid w:val="00D4380C"/>
    <w:rsid w:val="00D43E15"/>
    <w:rsid w:val="00D4445E"/>
    <w:rsid w:val="00D44B85"/>
    <w:rsid w:val="00D51EC0"/>
    <w:rsid w:val="00D5214D"/>
    <w:rsid w:val="00D52200"/>
    <w:rsid w:val="00D52B19"/>
    <w:rsid w:val="00D52BF3"/>
    <w:rsid w:val="00D53267"/>
    <w:rsid w:val="00D60AA5"/>
    <w:rsid w:val="00D61D7E"/>
    <w:rsid w:val="00D63E02"/>
    <w:rsid w:val="00D674BF"/>
    <w:rsid w:val="00D70C44"/>
    <w:rsid w:val="00D70DE0"/>
    <w:rsid w:val="00D72BEC"/>
    <w:rsid w:val="00D73A11"/>
    <w:rsid w:val="00D74235"/>
    <w:rsid w:val="00D745DA"/>
    <w:rsid w:val="00D754E8"/>
    <w:rsid w:val="00D763B9"/>
    <w:rsid w:val="00D806E1"/>
    <w:rsid w:val="00D80C76"/>
    <w:rsid w:val="00D81BC4"/>
    <w:rsid w:val="00D81EF9"/>
    <w:rsid w:val="00D8223F"/>
    <w:rsid w:val="00D82753"/>
    <w:rsid w:val="00D8444D"/>
    <w:rsid w:val="00D87AC9"/>
    <w:rsid w:val="00D87DC8"/>
    <w:rsid w:val="00D90A31"/>
    <w:rsid w:val="00D91E7F"/>
    <w:rsid w:val="00D92599"/>
    <w:rsid w:val="00D93BD1"/>
    <w:rsid w:val="00D962CC"/>
    <w:rsid w:val="00DA0B7E"/>
    <w:rsid w:val="00DA180B"/>
    <w:rsid w:val="00DA26A7"/>
    <w:rsid w:val="00DA49F2"/>
    <w:rsid w:val="00DA6ACA"/>
    <w:rsid w:val="00DA6B16"/>
    <w:rsid w:val="00DB03E4"/>
    <w:rsid w:val="00DB1887"/>
    <w:rsid w:val="00DB325D"/>
    <w:rsid w:val="00DB3292"/>
    <w:rsid w:val="00DB37F8"/>
    <w:rsid w:val="00DB6A9E"/>
    <w:rsid w:val="00DB6CE1"/>
    <w:rsid w:val="00DB73D8"/>
    <w:rsid w:val="00DC0DA5"/>
    <w:rsid w:val="00DC394F"/>
    <w:rsid w:val="00DC39C0"/>
    <w:rsid w:val="00DC7B7E"/>
    <w:rsid w:val="00DD4811"/>
    <w:rsid w:val="00DD48A9"/>
    <w:rsid w:val="00DD52FA"/>
    <w:rsid w:val="00DE038F"/>
    <w:rsid w:val="00DE1909"/>
    <w:rsid w:val="00DE3136"/>
    <w:rsid w:val="00DE3A50"/>
    <w:rsid w:val="00DE4DF6"/>
    <w:rsid w:val="00DE5453"/>
    <w:rsid w:val="00DE6DE4"/>
    <w:rsid w:val="00DF075A"/>
    <w:rsid w:val="00DF2F1F"/>
    <w:rsid w:val="00DF3695"/>
    <w:rsid w:val="00E049CB"/>
    <w:rsid w:val="00E0518C"/>
    <w:rsid w:val="00E07445"/>
    <w:rsid w:val="00E1053C"/>
    <w:rsid w:val="00E1219F"/>
    <w:rsid w:val="00E12251"/>
    <w:rsid w:val="00E134FE"/>
    <w:rsid w:val="00E1387E"/>
    <w:rsid w:val="00E142FD"/>
    <w:rsid w:val="00E15263"/>
    <w:rsid w:val="00E173F0"/>
    <w:rsid w:val="00E175CF"/>
    <w:rsid w:val="00E20AA4"/>
    <w:rsid w:val="00E22CA6"/>
    <w:rsid w:val="00E231E4"/>
    <w:rsid w:val="00E23559"/>
    <w:rsid w:val="00E249AD"/>
    <w:rsid w:val="00E27A88"/>
    <w:rsid w:val="00E304E2"/>
    <w:rsid w:val="00E31117"/>
    <w:rsid w:val="00E31734"/>
    <w:rsid w:val="00E3295B"/>
    <w:rsid w:val="00E32A31"/>
    <w:rsid w:val="00E32AFD"/>
    <w:rsid w:val="00E36301"/>
    <w:rsid w:val="00E36F50"/>
    <w:rsid w:val="00E37107"/>
    <w:rsid w:val="00E418C7"/>
    <w:rsid w:val="00E42BC4"/>
    <w:rsid w:val="00E43CC0"/>
    <w:rsid w:val="00E472FB"/>
    <w:rsid w:val="00E52AD2"/>
    <w:rsid w:val="00E540BC"/>
    <w:rsid w:val="00E542FD"/>
    <w:rsid w:val="00E5505A"/>
    <w:rsid w:val="00E55095"/>
    <w:rsid w:val="00E551BA"/>
    <w:rsid w:val="00E5588D"/>
    <w:rsid w:val="00E55B52"/>
    <w:rsid w:val="00E57B97"/>
    <w:rsid w:val="00E57D32"/>
    <w:rsid w:val="00E60ED8"/>
    <w:rsid w:val="00E61715"/>
    <w:rsid w:val="00E631E6"/>
    <w:rsid w:val="00E63A8A"/>
    <w:rsid w:val="00E645A3"/>
    <w:rsid w:val="00E64D7F"/>
    <w:rsid w:val="00E661E6"/>
    <w:rsid w:val="00E66555"/>
    <w:rsid w:val="00E70CD9"/>
    <w:rsid w:val="00E72837"/>
    <w:rsid w:val="00E74301"/>
    <w:rsid w:val="00E74508"/>
    <w:rsid w:val="00E763AB"/>
    <w:rsid w:val="00E773C9"/>
    <w:rsid w:val="00E81CC3"/>
    <w:rsid w:val="00E82B96"/>
    <w:rsid w:val="00E82F15"/>
    <w:rsid w:val="00E83E9D"/>
    <w:rsid w:val="00E858B1"/>
    <w:rsid w:val="00E858CC"/>
    <w:rsid w:val="00E858D2"/>
    <w:rsid w:val="00E85E9E"/>
    <w:rsid w:val="00E86001"/>
    <w:rsid w:val="00E86A3C"/>
    <w:rsid w:val="00E86C7F"/>
    <w:rsid w:val="00E870B9"/>
    <w:rsid w:val="00E87E56"/>
    <w:rsid w:val="00E91725"/>
    <w:rsid w:val="00E92105"/>
    <w:rsid w:val="00E946D4"/>
    <w:rsid w:val="00E9578F"/>
    <w:rsid w:val="00E95DFB"/>
    <w:rsid w:val="00E96637"/>
    <w:rsid w:val="00EA1FB9"/>
    <w:rsid w:val="00EA210F"/>
    <w:rsid w:val="00EA2AF6"/>
    <w:rsid w:val="00EA391C"/>
    <w:rsid w:val="00EA4D43"/>
    <w:rsid w:val="00EA5544"/>
    <w:rsid w:val="00EB011F"/>
    <w:rsid w:val="00EB3173"/>
    <w:rsid w:val="00EB39BA"/>
    <w:rsid w:val="00EB5BD4"/>
    <w:rsid w:val="00EB787E"/>
    <w:rsid w:val="00EC1EE5"/>
    <w:rsid w:val="00EC2B5A"/>
    <w:rsid w:val="00EC2D52"/>
    <w:rsid w:val="00EC4576"/>
    <w:rsid w:val="00EC4BF1"/>
    <w:rsid w:val="00EC568C"/>
    <w:rsid w:val="00EC58EE"/>
    <w:rsid w:val="00EC5B84"/>
    <w:rsid w:val="00EC6A0D"/>
    <w:rsid w:val="00EC6E92"/>
    <w:rsid w:val="00EC764A"/>
    <w:rsid w:val="00ED0B8E"/>
    <w:rsid w:val="00ED4098"/>
    <w:rsid w:val="00ED4649"/>
    <w:rsid w:val="00ED52FD"/>
    <w:rsid w:val="00ED56DD"/>
    <w:rsid w:val="00ED5CB6"/>
    <w:rsid w:val="00ED7816"/>
    <w:rsid w:val="00EE02C2"/>
    <w:rsid w:val="00EE060E"/>
    <w:rsid w:val="00EE0929"/>
    <w:rsid w:val="00EE3CA0"/>
    <w:rsid w:val="00EE4467"/>
    <w:rsid w:val="00EE629E"/>
    <w:rsid w:val="00EE6BF8"/>
    <w:rsid w:val="00EE728F"/>
    <w:rsid w:val="00EF13B9"/>
    <w:rsid w:val="00EF1B88"/>
    <w:rsid w:val="00EF325E"/>
    <w:rsid w:val="00EF377C"/>
    <w:rsid w:val="00EF4345"/>
    <w:rsid w:val="00EF48A3"/>
    <w:rsid w:val="00EF5B62"/>
    <w:rsid w:val="00EF6414"/>
    <w:rsid w:val="00EF6646"/>
    <w:rsid w:val="00EF7574"/>
    <w:rsid w:val="00EF7A0B"/>
    <w:rsid w:val="00F00AA2"/>
    <w:rsid w:val="00F0459A"/>
    <w:rsid w:val="00F04984"/>
    <w:rsid w:val="00F0532B"/>
    <w:rsid w:val="00F05B3B"/>
    <w:rsid w:val="00F05FD8"/>
    <w:rsid w:val="00F0710E"/>
    <w:rsid w:val="00F073F2"/>
    <w:rsid w:val="00F07948"/>
    <w:rsid w:val="00F07A4C"/>
    <w:rsid w:val="00F07C39"/>
    <w:rsid w:val="00F10231"/>
    <w:rsid w:val="00F1045A"/>
    <w:rsid w:val="00F1094D"/>
    <w:rsid w:val="00F10E4A"/>
    <w:rsid w:val="00F133EC"/>
    <w:rsid w:val="00F13C36"/>
    <w:rsid w:val="00F15E64"/>
    <w:rsid w:val="00F160B7"/>
    <w:rsid w:val="00F16E21"/>
    <w:rsid w:val="00F16E48"/>
    <w:rsid w:val="00F17A70"/>
    <w:rsid w:val="00F22036"/>
    <w:rsid w:val="00F22375"/>
    <w:rsid w:val="00F2332F"/>
    <w:rsid w:val="00F271CE"/>
    <w:rsid w:val="00F27395"/>
    <w:rsid w:val="00F31932"/>
    <w:rsid w:val="00F31B17"/>
    <w:rsid w:val="00F31E7D"/>
    <w:rsid w:val="00F32095"/>
    <w:rsid w:val="00F3357D"/>
    <w:rsid w:val="00F338BE"/>
    <w:rsid w:val="00F34D9D"/>
    <w:rsid w:val="00F35944"/>
    <w:rsid w:val="00F35A72"/>
    <w:rsid w:val="00F40BAE"/>
    <w:rsid w:val="00F4608C"/>
    <w:rsid w:val="00F50472"/>
    <w:rsid w:val="00F51D5B"/>
    <w:rsid w:val="00F53E02"/>
    <w:rsid w:val="00F56DD1"/>
    <w:rsid w:val="00F616EF"/>
    <w:rsid w:val="00F62925"/>
    <w:rsid w:val="00F6478A"/>
    <w:rsid w:val="00F648EB"/>
    <w:rsid w:val="00F653AC"/>
    <w:rsid w:val="00F67F73"/>
    <w:rsid w:val="00F73CB0"/>
    <w:rsid w:val="00F74F36"/>
    <w:rsid w:val="00F75F14"/>
    <w:rsid w:val="00F778B4"/>
    <w:rsid w:val="00F80B1D"/>
    <w:rsid w:val="00F833F6"/>
    <w:rsid w:val="00F8347F"/>
    <w:rsid w:val="00F835BE"/>
    <w:rsid w:val="00F84113"/>
    <w:rsid w:val="00F84516"/>
    <w:rsid w:val="00F8460D"/>
    <w:rsid w:val="00F85737"/>
    <w:rsid w:val="00F85F57"/>
    <w:rsid w:val="00F863C8"/>
    <w:rsid w:val="00F86766"/>
    <w:rsid w:val="00F87815"/>
    <w:rsid w:val="00F9008C"/>
    <w:rsid w:val="00F9259C"/>
    <w:rsid w:val="00F927AF"/>
    <w:rsid w:val="00F93093"/>
    <w:rsid w:val="00F93517"/>
    <w:rsid w:val="00F95ABC"/>
    <w:rsid w:val="00F96BF1"/>
    <w:rsid w:val="00F9719E"/>
    <w:rsid w:val="00FA0428"/>
    <w:rsid w:val="00FA32E9"/>
    <w:rsid w:val="00FA37D1"/>
    <w:rsid w:val="00FA4296"/>
    <w:rsid w:val="00FA76F1"/>
    <w:rsid w:val="00FB0110"/>
    <w:rsid w:val="00FB115D"/>
    <w:rsid w:val="00FB17B8"/>
    <w:rsid w:val="00FB2F96"/>
    <w:rsid w:val="00FB581A"/>
    <w:rsid w:val="00FB59FD"/>
    <w:rsid w:val="00FC0764"/>
    <w:rsid w:val="00FC0F66"/>
    <w:rsid w:val="00FC0FCA"/>
    <w:rsid w:val="00FC1111"/>
    <w:rsid w:val="00FC1679"/>
    <w:rsid w:val="00FC3ADB"/>
    <w:rsid w:val="00FC48E7"/>
    <w:rsid w:val="00FC53C7"/>
    <w:rsid w:val="00FC63CE"/>
    <w:rsid w:val="00FC7578"/>
    <w:rsid w:val="00FD0646"/>
    <w:rsid w:val="00FD2F94"/>
    <w:rsid w:val="00FD4670"/>
    <w:rsid w:val="00FD4E29"/>
    <w:rsid w:val="00FD5AD2"/>
    <w:rsid w:val="00FD6681"/>
    <w:rsid w:val="00FD69CB"/>
    <w:rsid w:val="00FE2408"/>
    <w:rsid w:val="00FE4BDA"/>
    <w:rsid w:val="00FE6CF3"/>
    <w:rsid w:val="00FF078D"/>
    <w:rsid w:val="00FF0953"/>
    <w:rsid w:val="00FF14BB"/>
    <w:rsid w:val="00FF20C7"/>
    <w:rsid w:val="00FF2E0C"/>
    <w:rsid w:val="00FF3B70"/>
    <w:rsid w:val="00FF3E7C"/>
    <w:rsid w:val="00FF4728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B1A7D-ECF4-4378-9241-EBA62E8F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A70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612A70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1712F"/>
    <w:rPr>
      <w:rFonts w:ascii="Tahoma" w:hAnsi="Tahoma" w:cs="Tahoma"/>
      <w:sz w:val="16"/>
      <w:szCs w:val="16"/>
    </w:rPr>
  </w:style>
  <w:style w:type="paragraph" w:customStyle="1" w:styleId="a4">
    <w:name w:val="Знак Знак"/>
    <w:basedOn w:val="a"/>
    <w:rsid w:val="009845F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5">
    <w:name w:val="Знак"/>
    <w:basedOn w:val="a"/>
    <w:rsid w:val="000C767E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footer"/>
    <w:basedOn w:val="a"/>
    <w:rsid w:val="00D239D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239D8"/>
  </w:style>
  <w:style w:type="paragraph" w:customStyle="1" w:styleId="a8">
    <w:name w:val="Знак Знак Знак Знак Знак Знак Знак Знак Знак Знак"/>
    <w:basedOn w:val="a"/>
    <w:rsid w:val="00B321C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9">
    <w:name w:val="Знак Знак Знак"/>
    <w:basedOn w:val="a"/>
    <w:rsid w:val="0059783F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3A732E"/>
    <w:pPr>
      <w:spacing w:after="160" w:line="240" w:lineRule="exact"/>
    </w:pPr>
    <w:rPr>
      <w:rFonts w:ascii="Verdana" w:hAnsi="Verdana"/>
      <w:lang w:val="en-US" w:eastAsia="en-US"/>
    </w:rPr>
  </w:style>
  <w:style w:type="paragraph" w:styleId="2">
    <w:name w:val="Body Text 2"/>
    <w:basedOn w:val="a"/>
    <w:rsid w:val="004F1B76"/>
    <w:pPr>
      <w:tabs>
        <w:tab w:val="left" w:pos="1080"/>
      </w:tabs>
      <w:jc w:val="both"/>
    </w:pPr>
    <w:rPr>
      <w:sz w:val="28"/>
      <w:szCs w:val="20"/>
    </w:rPr>
  </w:style>
  <w:style w:type="paragraph" w:customStyle="1" w:styleId="ab">
    <w:name w:val="Знак Знак Знак Знак Знак Знак"/>
    <w:basedOn w:val="a"/>
    <w:rsid w:val="00065F7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Знак Знак"/>
    <w:basedOn w:val="a"/>
    <w:rsid w:val="003906B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28589-0CDF-4D6D-A19C-D7405215C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</vt:lpstr>
    </vt:vector>
  </TitlesOfParts>
  <Company>АМС</Company>
  <LinksUpToDate>false</LinksUpToDate>
  <CharactersWithSpaces>10286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</dc:title>
  <dc:subject/>
  <dc:creator>Альбина</dc:creator>
  <cp:keywords/>
  <dc:description/>
  <cp:lastModifiedBy>Залина Дзодзиева</cp:lastModifiedBy>
  <cp:revision>4</cp:revision>
  <cp:lastPrinted>2020-09-29T08:14:00Z</cp:lastPrinted>
  <dcterms:created xsi:type="dcterms:W3CDTF">2020-09-28T11:19:00Z</dcterms:created>
  <dcterms:modified xsi:type="dcterms:W3CDTF">2020-09-29T08:14:00Z</dcterms:modified>
</cp:coreProperties>
</file>